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3A" w:rsidRPr="000B3BEF" w:rsidRDefault="009B261D" w:rsidP="00C7784D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B3BEF">
        <w:rPr>
          <w:rFonts w:ascii="Times New Roman" w:eastAsiaTheme="minorEastAsia" w:hAnsi="Times New Roman"/>
          <w:b/>
          <w:sz w:val="24"/>
          <w:szCs w:val="24"/>
          <w:lang w:eastAsia="ru-RU"/>
        </w:rPr>
        <w:t>ПРОГРАММА</w:t>
      </w:r>
    </w:p>
    <w:p w:rsidR="006D13E0" w:rsidRPr="000B3BEF" w:rsidRDefault="009B261D" w:rsidP="0061193A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B3BE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Форума предпринимателей Пензенской области </w:t>
      </w:r>
    </w:p>
    <w:p w:rsidR="0056633A" w:rsidRPr="000B3BEF" w:rsidRDefault="009B261D" w:rsidP="00C7784D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B3BEF">
        <w:rPr>
          <w:rFonts w:ascii="Times New Roman" w:eastAsiaTheme="minorEastAsia" w:hAnsi="Times New Roman"/>
          <w:sz w:val="24"/>
          <w:szCs w:val="24"/>
          <w:lang w:eastAsia="ru-RU"/>
        </w:rPr>
        <w:t>30-31 мая</w:t>
      </w:r>
      <w:r w:rsidR="0056633A" w:rsidRPr="000B3BEF">
        <w:rPr>
          <w:rFonts w:ascii="Times New Roman" w:eastAsiaTheme="minorEastAsia" w:hAnsi="Times New Roman"/>
          <w:sz w:val="24"/>
          <w:szCs w:val="24"/>
          <w:lang w:eastAsia="ru-RU"/>
        </w:rPr>
        <w:t xml:space="preserve"> 2018 года</w:t>
      </w:r>
    </w:p>
    <w:p w:rsidR="00DC2D32" w:rsidRPr="000B3BEF" w:rsidRDefault="00DC2D32" w:rsidP="00C7784D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Style w:val="ae"/>
        <w:tblW w:w="12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6804"/>
      </w:tblGrid>
      <w:tr w:rsidR="0056633A" w:rsidRPr="000B3BEF" w:rsidTr="000B3BEF">
        <w:tc>
          <w:tcPr>
            <w:tcW w:w="5211" w:type="dxa"/>
          </w:tcPr>
          <w:p w:rsidR="0056633A" w:rsidRPr="000B3BEF" w:rsidRDefault="0056633A" w:rsidP="00C778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F7B9E" w:rsidRDefault="0056633A" w:rsidP="000B3B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</w:p>
          <w:p w:rsidR="00591B58" w:rsidRPr="000B3BEF" w:rsidRDefault="000B3BEF" w:rsidP="000B3B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Пензенская областная </w:t>
            </w:r>
            <w:r w:rsidR="00D15198" w:rsidRPr="000B3BE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56633A" w:rsidRPr="000B3BEF" w:rsidRDefault="00D15198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r w:rsidR="0026163D" w:rsidRPr="000B3BEF">
              <w:rPr>
                <w:rFonts w:ascii="Times New Roman" w:hAnsi="Times New Roman" w:cs="Times New Roman"/>
                <w:sz w:val="24"/>
                <w:szCs w:val="24"/>
              </w:rPr>
              <w:t>М.Ю. Лермон</w:t>
            </w:r>
            <w:r w:rsidR="00591B58" w:rsidRPr="000B3BEF">
              <w:rPr>
                <w:rFonts w:ascii="Times New Roman" w:hAnsi="Times New Roman" w:cs="Times New Roman"/>
                <w:sz w:val="24"/>
                <w:szCs w:val="24"/>
              </w:rPr>
              <w:t xml:space="preserve">това, г. Пенза, пр. Строителей, </w:t>
            </w:r>
            <w:r w:rsidR="0026163D" w:rsidRPr="000B3BEF">
              <w:rPr>
                <w:rFonts w:ascii="Times New Roman" w:hAnsi="Times New Roman" w:cs="Times New Roman"/>
                <w:sz w:val="24"/>
                <w:szCs w:val="24"/>
              </w:rPr>
              <w:t>168а</w:t>
            </w:r>
          </w:p>
        </w:tc>
      </w:tr>
    </w:tbl>
    <w:p w:rsidR="0056633A" w:rsidRPr="000B3BEF" w:rsidRDefault="0056633A" w:rsidP="00C7784D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Style w:val="ae"/>
        <w:tblW w:w="110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221"/>
      </w:tblGrid>
      <w:tr w:rsidR="005B08E8" w:rsidRPr="000B3BEF" w:rsidTr="008B0670">
        <w:trPr>
          <w:trHeight w:val="285"/>
        </w:trPr>
        <w:tc>
          <w:tcPr>
            <w:tcW w:w="11056" w:type="dxa"/>
            <w:gridSpan w:val="2"/>
            <w:shd w:val="clear" w:color="auto" w:fill="D9D9D9" w:themeFill="background1" w:themeFillShade="D9"/>
          </w:tcPr>
          <w:p w:rsidR="005B08E8" w:rsidRPr="000B3BEF" w:rsidRDefault="005B08E8" w:rsidP="00C7784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30 МАЯ</w:t>
            </w:r>
            <w:r w:rsidR="00C03C8B"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, СРЕДА</w:t>
            </w:r>
          </w:p>
        </w:tc>
      </w:tr>
      <w:tr w:rsidR="00B121C1" w:rsidRPr="000B3BEF" w:rsidTr="008B0670">
        <w:trPr>
          <w:trHeight w:val="285"/>
        </w:trPr>
        <w:tc>
          <w:tcPr>
            <w:tcW w:w="11056" w:type="dxa"/>
            <w:gridSpan w:val="2"/>
            <w:shd w:val="clear" w:color="auto" w:fill="auto"/>
          </w:tcPr>
          <w:p w:rsidR="00B121C1" w:rsidRPr="000B3BEF" w:rsidRDefault="00B121C1" w:rsidP="00C7784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8E8" w:rsidRPr="000B3BEF" w:rsidTr="008B0670">
        <w:trPr>
          <w:trHeight w:val="388"/>
        </w:trPr>
        <w:tc>
          <w:tcPr>
            <w:tcW w:w="2835" w:type="dxa"/>
            <w:tcBorders>
              <w:right w:val="single" w:sz="4" w:space="0" w:color="auto"/>
            </w:tcBorders>
          </w:tcPr>
          <w:p w:rsidR="0072510A" w:rsidRPr="000B3BEF" w:rsidRDefault="0072510A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E8" w:rsidRPr="000B3BEF" w:rsidRDefault="00BA0506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sz w:val="24"/>
                <w:szCs w:val="24"/>
              </w:rPr>
              <w:t>9:00 – 1</w:t>
            </w:r>
            <w:r w:rsidR="008736B7" w:rsidRPr="000B3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3B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7755B" w:rsidRPr="000B3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3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A0506" w:rsidRPr="000B3BEF" w:rsidRDefault="008C15F5" w:rsidP="00C77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этаж, </w:t>
            </w:r>
            <w:r w:rsidR="00951F2B"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олл</w:t>
            </w:r>
            <w:r w:rsidR="00BA0506"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C859AC" w:rsidRPr="000B3BEF" w:rsidRDefault="00C859AC" w:rsidP="00C859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9AC" w:rsidRPr="000B3BEF" w:rsidRDefault="00BA0506" w:rsidP="00C859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</w:t>
            </w:r>
          </w:p>
        </w:tc>
      </w:tr>
      <w:tr w:rsidR="00433E4A" w:rsidRPr="000B3BEF" w:rsidTr="008B0670">
        <w:trPr>
          <w:trHeight w:val="388"/>
        </w:trPr>
        <w:tc>
          <w:tcPr>
            <w:tcW w:w="2835" w:type="dxa"/>
          </w:tcPr>
          <w:p w:rsidR="00433E4A" w:rsidRPr="000B3BEF" w:rsidRDefault="00433E4A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433E4A" w:rsidRPr="000B3BEF" w:rsidRDefault="00433E4A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576" w:rsidRPr="000B3BEF" w:rsidTr="008B0670">
        <w:trPr>
          <w:trHeight w:val="1195"/>
        </w:trPr>
        <w:tc>
          <w:tcPr>
            <w:tcW w:w="2835" w:type="dxa"/>
            <w:tcBorders>
              <w:right w:val="single" w:sz="4" w:space="0" w:color="auto"/>
            </w:tcBorders>
          </w:tcPr>
          <w:p w:rsidR="005D6576" w:rsidRPr="000B3BEF" w:rsidRDefault="005D6576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576" w:rsidRPr="000B3BEF" w:rsidRDefault="005D6576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sz w:val="24"/>
                <w:szCs w:val="24"/>
              </w:rPr>
              <w:t>9:00 – 1</w:t>
            </w:r>
            <w:r w:rsidR="0077755B" w:rsidRPr="000B3B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B3BE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5D6576" w:rsidRPr="000B3BEF" w:rsidRDefault="005D6576" w:rsidP="00C77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1 этаж,</w:t>
            </w:r>
          </w:p>
          <w:p w:rsidR="005D6576" w:rsidRPr="000B3BEF" w:rsidRDefault="005D6576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фойе «Глобус»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shd w:val="clear" w:color="auto" w:fill="auto"/>
          </w:tcPr>
          <w:p w:rsidR="005D6576" w:rsidRPr="000B3BEF" w:rsidRDefault="005D6576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2A2" w:rsidRPr="000B3BEF" w:rsidRDefault="00FF1A58" w:rsidP="00C77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="009132A2"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консультационно-информационной площадки </w:t>
            </w:r>
          </w:p>
          <w:p w:rsidR="005F5C1F" w:rsidRPr="000B3BEF" w:rsidRDefault="009132A2" w:rsidP="00045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«Мой бизнес»</w:t>
            </w:r>
          </w:p>
        </w:tc>
      </w:tr>
      <w:tr w:rsidR="00433E4A" w:rsidRPr="000B3BEF" w:rsidTr="008B0670">
        <w:trPr>
          <w:trHeight w:val="388"/>
        </w:trPr>
        <w:tc>
          <w:tcPr>
            <w:tcW w:w="2835" w:type="dxa"/>
          </w:tcPr>
          <w:p w:rsidR="00433E4A" w:rsidRPr="000B3BEF" w:rsidRDefault="00433E4A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433E4A" w:rsidRPr="000B3BEF" w:rsidRDefault="00433E4A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E8" w:rsidRPr="000B3BEF" w:rsidTr="008B0670">
        <w:trPr>
          <w:trHeight w:val="388"/>
        </w:trPr>
        <w:tc>
          <w:tcPr>
            <w:tcW w:w="2835" w:type="dxa"/>
            <w:tcBorders>
              <w:right w:val="single" w:sz="4" w:space="0" w:color="auto"/>
            </w:tcBorders>
          </w:tcPr>
          <w:p w:rsidR="0072510A" w:rsidRPr="000B3BEF" w:rsidRDefault="0072510A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E8" w:rsidRPr="000B3BEF" w:rsidRDefault="005A1DFB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sz w:val="24"/>
                <w:szCs w:val="24"/>
              </w:rPr>
              <w:t>10:00 – 1</w:t>
            </w:r>
            <w:r w:rsidR="00710C93" w:rsidRPr="000B3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3B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10C93" w:rsidRPr="000B3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3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C0FB9" w:rsidRPr="000B3BEF" w:rsidRDefault="00B60EB3" w:rsidP="00C77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2 этаж</w:t>
            </w:r>
            <w:r w:rsidR="008C0FB9"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507A51" w:rsidRPr="000B3BEF" w:rsidRDefault="00FB3816" w:rsidP="00C77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зал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:rsidR="00F34FC0" w:rsidRPr="000B3BEF" w:rsidRDefault="00F34FC0" w:rsidP="00F34F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816" w:rsidRPr="000B3BEF" w:rsidRDefault="00575D02" w:rsidP="00FB381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Открытая </w:t>
            </w:r>
            <w:r w:rsidR="003571E9" w:rsidRPr="000B3BEF">
              <w:rPr>
                <w:rFonts w:ascii="Times New Roman" w:hAnsi="Times New Roman" w:cs="Times New Roman"/>
                <w:i/>
                <w:sz w:val="24"/>
                <w:szCs w:val="24"/>
              </w:rPr>
              <w:t>лекция</w:t>
            </w:r>
            <w:r w:rsidR="00FB3816" w:rsidRPr="000B3BE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B3816" w:rsidRPr="000B3BEF" w:rsidRDefault="00FB3816" w:rsidP="00FB38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«Краудфандинговые и венчурные формы финансирования проектов как формы привлечения денежных средств»</w:t>
            </w:r>
          </w:p>
          <w:p w:rsidR="00FB3816" w:rsidRPr="000B3BEF" w:rsidRDefault="00FB3816" w:rsidP="00FB3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816" w:rsidRPr="000B3BEF" w:rsidRDefault="00FB3816" w:rsidP="00FB381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i/>
                <w:sz w:val="24"/>
                <w:szCs w:val="24"/>
              </w:rPr>
              <w:t>Спикер:</w:t>
            </w:r>
          </w:p>
          <w:p w:rsidR="00FB0869" w:rsidRPr="000B3BEF" w:rsidRDefault="00FB3816" w:rsidP="006B3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BEF">
              <w:rPr>
                <w:rFonts w:ascii="Times New Roman" w:hAnsi="Times New Roman" w:cs="Times New Roman"/>
                <w:sz w:val="24"/>
                <w:szCs w:val="24"/>
              </w:rPr>
              <w:t>Безделов</w:t>
            </w:r>
            <w:proofErr w:type="spellEnd"/>
            <w:r w:rsidRPr="000B3BEF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 – председатель </w:t>
            </w:r>
            <w:r w:rsidR="006B3EA5" w:rsidRPr="000B3B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3BEF">
              <w:rPr>
                <w:rFonts w:ascii="Times New Roman" w:hAnsi="Times New Roman" w:cs="Times New Roman"/>
                <w:sz w:val="24"/>
                <w:szCs w:val="24"/>
              </w:rPr>
              <w:t xml:space="preserve">одкомитета </w:t>
            </w:r>
          </w:p>
          <w:p w:rsidR="00446A01" w:rsidRPr="000B3BEF" w:rsidRDefault="00FB3816" w:rsidP="006B3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sz w:val="24"/>
                <w:szCs w:val="24"/>
              </w:rPr>
              <w:t>Торгово-промышленной палаты Российской Федерации по развитию инструментов финансирования инновационных и венчурных проектов</w:t>
            </w:r>
          </w:p>
        </w:tc>
      </w:tr>
      <w:tr w:rsidR="00433E4A" w:rsidRPr="000B3BEF" w:rsidTr="008B0670">
        <w:trPr>
          <w:trHeight w:val="388"/>
        </w:trPr>
        <w:tc>
          <w:tcPr>
            <w:tcW w:w="2835" w:type="dxa"/>
          </w:tcPr>
          <w:p w:rsidR="00433E4A" w:rsidRPr="000B3BEF" w:rsidRDefault="00433E4A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433E4A" w:rsidRPr="000B3BEF" w:rsidRDefault="00433E4A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90" w:rsidRPr="000B3BEF" w:rsidTr="008B0670">
        <w:trPr>
          <w:trHeight w:val="388"/>
        </w:trPr>
        <w:tc>
          <w:tcPr>
            <w:tcW w:w="2835" w:type="dxa"/>
            <w:tcBorders>
              <w:right w:val="single" w:sz="4" w:space="0" w:color="auto"/>
            </w:tcBorders>
          </w:tcPr>
          <w:p w:rsidR="00D70F90" w:rsidRPr="000B3BEF" w:rsidRDefault="00D70F90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2AC" w:rsidRPr="000B3BEF" w:rsidRDefault="002E02AC" w:rsidP="002E0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  <w:p w:rsidR="002E02AC" w:rsidRPr="000B3BEF" w:rsidRDefault="002E02AC" w:rsidP="002E02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2 этаж,</w:t>
            </w:r>
          </w:p>
          <w:p w:rsidR="00D70F90" w:rsidRPr="000B3BEF" w:rsidRDefault="002E02AC" w:rsidP="002E0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Мультимедийный зал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:rsidR="002E02AC" w:rsidRPr="000B3BEF" w:rsidRDefault="002E02AC" w:rsidP="00EF4CB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4CB8" w:rsidRPr="000B3BEF" w:rsidRDefault="00281BDA" w:rsidP="00EF4CB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i/>
                <w:sz w:val="24"/>
                <w:szCs w:val="24"/>
              </w:rPr>
              <w:t>Дискуссионная площадка</w:t>
            </w:r>
            <w:r w:rsidR="00EF4CB8" w:rsidRPr="000B3BE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F4CB8" w:rsidRPr="000B3BEF" w:rsidRDefault="00EF4CB8" w:rsidP="00EF4C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«Региональные бренды как один из инструментов экономического развития Пензенской области»</w:t>
            </w:r>
          </w:p>
          <w:p w:rsidR="00EF4CB8" w:rsidRPr="000B3BEF" w:rsidRDefault="00EF4CB8" w:rsidP="00EF4C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CB8" w:rsidRPr="000B3BEF" w:rsidRDefault="00EF4CB8" w:rsidP="00EF4CB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</w:p>
          <w:p w:rsidR="00B22D07" w:rsidRPr="000B3BEF" w:rsidRDefault="00EF4CB8" w:rsidP="00EF4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BEF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0B3BE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 – к.э.н., доцент кафедры </w:t>
            </w:r>
          </w:p>
          <w:p w:rsidR="00B22D07" w:rsidRPr="000B3BEF" w:rsidRDefault="00EF4CB8" w:rsidP="00EF4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sz w:val="24"/>
                <w:szCs w:val="24"/>
              </w:rPr>
              <w:t xml:space="preserve">«Маркетинг, коммерция и сфера обслуживания» ПГУ, </w:t>
            </w:r>
          </w:p>
          <w:p w:rsidR="00D70F90" w:rsidRPr="000B3BEF" w:rsidRDefault="00EF4CB8" w:rsidP="00EF4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sz w:val="24"/>
                <w:szCs w:val="24"/>
              </w:rPr>
              <w:t>маркетолог ООО «</w:t>
            </w:r>
            <w:proofErr w:type="spellStart"/>
            <w:r w:rsidRPr="000B3BEF">
              <w:rPr>
                <w:rFonts w:ascii="Times New Roman" w:hAnsi="Times New Roman" w:cs="Times New Roman"/>
                <w:sz w:val="24"/>
                <w:szCs w:val="24"/>
              </w:rPr>
              <w:t>Парафарм</w:t>
            </w:r>
            <w:proofErr w:type="spellEnd"/>
            <w:r w:rsidRPr="000B3B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70F90" w:rsidRPr="000B3BEF" w:rsidTr="00146872">
        <w:trPr>
          <w:trHeight w:val="388"/>
        </w:trPr>
        <w:tc>
          <w:tcPr>
            <w:tcW w:w="2835" w:type="dxa"/>
          </w:tcPr>
          <w:p w:rsidR="00D70F90" w:rsidRPr="000B3BEF" w:rsidRDefault="00D70F90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D70F90" w:rsidRPr="000B3BEF" w:rsidRDefault="00D70F90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872" w:rsidRPr="000B3BEF" w:rsidTr="00146872">
        <w:trPr>
          <w:trHeight w:val="388"/>
        </w:trPr>
        <w:tc>
          <w:tcPr>
            <w:tcW w:w="2835" w:type="dxa"/>
            <w:tcBorders>
              <w:right w:val="single" w:sz="4" w:space="0" w:color="auto"/>
            </w:tcBorders>
          </w:tcPr>
          <w:p w:rsidR="00146872" w:rsidRPr="000B3BEF" w:rsidRDefault="00146872" w:rsidP="0014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872" w:rsidRPr="000B3BEF" w:rsidRDefault="00146872" w:rsidP="0014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  <w:p w:rsidR="00146872" w:rsidRPr="000B3BEF" w:rsidRDefault="00146872" w:rsidP="001468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2 этаж,</w:t>
            </w:r>
          </w:p>
          <w:p w:rsidR="00146872" w:rsidRPr="000B3BEF" w:rsidRDefault="00146872" w:rsidP="0014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Инженерный зал</w:t>
            </w: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146872" w:rsidRPr="000B3BEF" w:rsidRDefault="00146872" w:rsidP="0014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27C" w:rsidRPr="000B3BEF" w:rsidRDefault="0002327C" w:rsidP="0014687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i/>
                <w:sz w:val="24"/>
                <w:szCs w:val="24"/>
              </w:rPr>
              <w:t>Панельная дискуссия:</w:t>
            </w:r>
          </w:p>
          <w:p w:rsidR="00146872" w:rsidRPr="000B3BEF" w:rsidRDefault="0002327C" w:rsidP="001468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«Инновационное предпринимательство в современной России»</w:t>
            </w:r>
          </w:p>
          <w:p w:rsidR="00B9700C" w:rsidRPr="000B3BEF" w:rsidRDefault="00B9700C" w:rsidP="001468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00C" w:rsidRPr="000B3BEF" w:rsidRDefault="00B9700C" w:rsidP="0014687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</w:p>
          <w:p w:rsidR="00B9700C" w:rsidRPr="000B3BEF" w:rsidRDefault="00B9700C" w:rsidP="00A36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sz w:val="24"/>
                <w:szCs w:val="24"/>
              </w:rPr>
              <w:t>Лисин Михаил Николаевич</w:t>
            </w:r>
            <w:r w:rsidR="00A36A1B" w:rsidRPr="000B3BE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B3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A1B" w:rsidRPr="000B3BEF">
              <w:rPr>
                <w:rFonts w:ascii="Times New Roman" w:hAnsi="Times New Roman" w:cs="Times New Roman"/>
                <w:sz w:val="24"/>
                <w:szCs w:val="24"/>
              </w:rPr>
              <w:t>председатель Пензенского регионального отделения общероссийской общественной организации «Деловая Россия»</w:t>
            </w:r>
            <w:r w:rsidR="000B3BEF" w:rsidRPr="000B3B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6A1B" w:rsidRPr="000B3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BEF">
              <w:rPr>
                <w:rFonts w:ascii="Times New Roman" w:hAnsi="Times New Roman" w:cs="Times New Roman"/>
                <w:sz w:val="24"/>
                <w:szCs w:val="24"/>
              </w:rPr>
              <w:t xml:space="preserve">депутат Законодательного Собрания Пензенской области  </w:t>
            </w:r>
          </w:p>
        </w:tc>
      </w:tr>
      <w:tr w:rsidR="00146872" w:rsidRPr="000B3BEF" w:rsidTr="008B0670">
        <w:trPr>
          <w:trHeight w:val="388"/>
        </w:trPr>
        <w:tc>
          <w:tcPr>
            <w:tcW w:w="2835" w:type="dxa"/>
          </w:tcPr>
          <w:p w:rsidR="00146872" w:rsidRPr="000B3BEF" w:rsidRDefault="00146872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146872" w:rsidRPr="000B3BEF" w:rsidRDefault="00146872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E8" w:rsidRPr="000B3BEF" w:rsidTr="008B0670">
        <w:trPr>
          <w:trHeight w:val="388"/>
        </w:trPr>
        <w:tc>
          <w:tcPr>
            <w:tcW w:w="2835" w:type="dxa"/>
            <w:tcBorders>
              <w:right w:val="single" w:sz="4" w:space="0" w:color="auto"/>
            </w:tcBorders>
          </w:tcPr>
          <w:p w:rsidR="0072510A" w:rsidRPr="000B3BEF" w:rsidRDefault="0072510A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E8" w:rsidRPr="000B3BEF" w:rsidRDefault="002C63B3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sz w:val="24"/>
                <w:szCs w:val="24"/>
              </w:rPr>
              <w:t>10:00 – 1</w:t>
            </w:r>
            <w:r w:rsidR="002E02AC" w:rsidRPr="000B3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3B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A3920" w:rsidRPr="000B3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3B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158E1" w:rsidRPr="000B3BEF" w:rsidRDefault="00B92385" w:rsidP="00C77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58E1"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этаж,</w:t>
            </w:r>
          </w:p>
          <w:p w:rsidR="002C63B3" w:rsidRPr="000B3BEF" w:rsidRDefault="00B92385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Лермонтовский</w:t>
            </w:r>
            <w:r w:rsidR="00E85359"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зал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:rsidR="0071353A" w:rsidRPr="000B3BEF" w:rsidRDefault="0071353A" w:rsidP="00731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3B6" w:rsidRPr="000B3BEF" w:rsidRDefault="004A43B6" w:rsidP="00731A2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i/>
                <w:sz w:val="24"/>
                <w:szCs w:val="24"/>
              </w:rPr>
              <w:t>Семинар:</w:t>
            </w:r>
          </w:p>
          <w:p w:rsidR="005B08E8" w:rsidRPr="000B3BEF" w:rsidRDefault="004A43B6" w:rsidP="00731A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«Общая макроэкономическая ситуация в России. Перспективы экономического развития в 2018-2020 гг.»</w:t>
            </w:r>
          </w:p>
          <w:p w:rsidR="0071353A" w:rsidRPr="000B3BEF" w:rsidRDefault="0071353A" w:rsidP="00713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53A" w:rsidRPr="000B3BEF" w:rsidRDefault="0071353A" w:rsidP="007135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i/>
                <w:sz w:val="24"/>
                <w:szCs w:val="24"/>
              </w:rPr>
              <w:t>Спикер:</w:t>
            </w:r>
          </w:p>
          <w:p w:rsidR="0071353A" w:rsidRPr="000B3BEF" w:rsidRDefault="00A900CF" w:rsidP="00A90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sz w:val="24"/>
                <w:szCs w:val="24"/>
              </w:rPr>
              <w:t xml:space="preserve">Баранов </w:t>
            </w:r>
            <w:r w:rsidR="0071353A" w:rsidRPr="000B3BEF">
              <w:rPr>
                <w:rFonts w:ascii="Times New Roman" w:hAnsi="Times New Roman" w:cs="Times New Roman"/>
                <w:sz w:val="24"/>
                <w:szCs w:val="24"/>
              </w:rPr>
              <w:t>Игорь Николаевич - проректор по учебно-методической работе и прикладным исследованиям, АНО ДПО «Корпоративный университет Сбербанка»</w:t>
            </w:r>
          </w:p>
        </w:tc>
      </w:tr>
      <w:tr w:rsidR="00433E4A" w:rsidRPr="000B3BEF" w:rsidTr="008B0670">
        <w:trPr>
          <w:trHeight w:val="388"/>
        </w:trPr>
        <w:tc>
          <w:tcPr>
            <w:tcW w:w="2835" w:type="dxa"/>
          </w:tcPr>
          <w:p w:rsidR="00433E4A" w:rsidRPr="000B3BEF" w:rsidRDefault="00433E4A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433E4A" w:rsidRPr="000B3BEF" w:rsidRDefault="00433E4A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55B" w:rsidRPr="000B3BEF" w:rsidTr="008B0670">
        <w:trPr>
          <w:trHeight w:val="388"/>
        </w:trPr>
        <w:tc>
          <w:tcPr>
            <w:tcW w:w="2835" w:type="dxa"/>
            <w:tcBorders>
              <w:right w:val="single" w:sz="4" w:space="0" w:color="auto"/>
            </w:tcBorders>
          </w:tcPr>
          <w:p w:rsidR="0077755B" w:rsidRPr="000B3BEF" w:rsidRDefault="0077755B" w:rsidP="00372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5B" w:rsidRPr="000B3BEF" w:rsidRDefault="0077755B" w:rsidP="00372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sz w:val="24"/>
                <w:szCs w:val="24"/>
              </w:rPr>
              <w:t>12:00 – 14:00</w:t>
            </w:r>
          </w:p>
          <w:p w:rsidR="0077755B" w:rsidRPr="000B3BEF" w:rsidRDefault="00B92385" w:rsidP="003721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7755B"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этаж,</w:t>
            </w:r>
          </w:p>
          <w:p w:rsidR="0077755B" w:rsidRPr="000B3BEF" w:rsidRDefault="00B92385" w:rsidP="003721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Губернаторский</w:t>
            </w:r>
            <w:r w:rsidR="00E85359"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зал</w:t>
            </w:r>
            <w:r w:rsidR="0077755B"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:rsidR="0077755B" w:rsidRPr="000B3BEF" w:rsidRDefault="0077755B" w:rsidP="003721D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755B" w:rsidRPr="000B3BEF" w:rsidRDefault="0077755B" w:rsidP="003721D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i/>
                <w:sz w:val="24"/>
                <w:szCs w:val="24"/>
              </w:rPr>
              <w:t>Мастер-класс:</w:t>
            </w:r>
          </w:p>
          <w:p w:rsidR="0077755B" w:rsidRPr="000B3BEF" w:rsidRDefault="0077755B" w:rsidP="003721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«Маркетинг без бюджета»</w:t>
            </w:r>
          </w:p>
          <w:p w:rsidR="0077755B" w:rsidRPr="000B3BEF" w:rsidRDefault="0077755B" w:rsidP="003721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55B" w:rsidRPr="000B3BEF" w:rsidRDefault="0077755B" w:rsidP="003721D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i/>
                <w:sz w:val="24"/>
                <w:szCs w:val="24"/>
              </w:rPr>
              <w:t>Спикер:</w:t>
            </w:r>
          </w:p>
          <w:p w:rsidR="0077755B" w:rsidRPr="000B3BEF" w:rsidRDefault="0077755B" w:rsidP="00372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sz w:val="24"/>
                <w:szCs w:val="24"/>
              </w:rPr>
              <w:t xml:space="preserve">Крылов Андрей Владимирович – эксперт по маркетингу и </w:t>
            </w:r>
            <w:proofErr w:type="spellStart"/>
            <w:r w:rsidRPr="000B3BEF">
              <w:rPr>
                <w:rFonts w:ascii="Times New Roman" w:hAnsi="Times New Roman" w:cs="Times New Roman"/>
                <w:sz w:val="24"/>
                <w:szCs w:val="24"/>
              </w:rPr>
              <w:t>брендингу</w:t>
            </w:r>
            <w:proofErr w:type="spellEnd"/>
            <w:r w:rsidRPr="000B3BEF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услуг и территорий, бизнес-тренер, профессиональный социолог, маркетолог, </w:t>
            </w:r>
            <w:proofErr w:type="spellStart"/>
            <w:r w:rsidRPr="000B3BEF">
              <w:rPr>
                <w:rFonts w:ascii="Times New Roman" w:hAnsi="Times New Roman" w:cs="Times New Roman"/>
                <w:sz w:val="24"/>
                <w:szCs w:val="24"/>
              </w:rPr>
              <w:t>фасилитатор</w:t>
            </w:r>
            <w:proofErr w:type="spellEnd"/>
            <w:r w:rsidRPr="000B3B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3BEF">
              <w:rPr>
                <w:rFonts w:ascii="Times New Roman" w:hAnsi="Times New Roman" w:cs="Times New Roman"/>
                <w:sz w:val="24"/>
                <w:szCs w:val="24"/>
              </w:rPr>
              <w:t>игропрактик</w:t>
            </w:r>
            <w:proofErr w:type="spellEnd"/>
            <w:r w:rsidRPr="000B3B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3BEF"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</w:p>
        </w:tc>
      </w:tr>
      <w:tr w:rsidR="0077755B" w:rsidRPr="000B3BEF" w:rsidTr="00212167">
        <w:trPr>
          <w:trHeight w:val="388"/>
        </w:trPr>
        <w:tc>
          <w:tcPr>
            <w:tcW w:w="2835" w:type="dxa"/>
          </w:tcPr>
          <w:p w:rsidR="0077755B" w:rsidRPr="000B3BEF" w:rsidRDefault="0077755B" w:rsidP="00372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221" w:type="dxa"/>
            <w:vAlign w:val="center"/>
          </w:tcPr>
          <w:p w:rsidR="0077755B" w:rsidRPr="000B3BEF" w:rsidRDefault="0077755B" w:rsidP="00372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5359" w:rsidRPr="000B3BEF" w:rsidTr="00212167">
        <w:trPr>
          <w:trHeight w:val="388"/>
        </w:trPr>
        <w:tc>
          <w:tcPr>
            <w:tcW w:w="2835" w:type="dxa"/>
            <w:tcBorders>
              <w:right w:val="single" w:sz="4" w:space="0" w:color="auto"/>
            </w:tcBorders>
          </w:tcPr>
          <w:p w:rsidR="00E85359" w:rsidRPr="000B3BEF" w:rsidRDefault="00E85359" w:rsidP="0069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59" w:rsidRPr="000B3BEF" w:rsidRDefault="00E85359" w:rsidP="0069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  <w:p w:rsidR="00E85359" w:rsidRPr="000B3BEF" w:rsidRDefault="002D75F3" w:rsidP="006918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85359"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этаж,</w:t>
            </w:r>
          </w:p>
          <w:p w:rsidR="00E85359" w:rsidRPr="000B3BEF" w:rsidRDefault="00E85359" w:rsidP="0069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Инженерный зал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:rsidR="00E85359" w:rsidRPr="000B3BEF" w:rsidRDefault="00E85359" w:rsidP="006918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5359" w:rsidRPr="000B3BEF" w:rsidRDefault="00E85359" w:rsidP="006918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i/>
                <w:sz w:val="24"/>
                <w:szCs w:val="24"/>
              </w:rPr>
              <w:t>Форсайт-сессия:</w:t>
            </w:r>
          </w:p>
          <w:p w:rsidR="00E85359" w:rsidRPr="000B3BEF" w:rsidRDefault="00E85359" w:rsidP="006918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«Поддержка экспорта: меры, механизмы, инфраструктура»</w:t>
            </w:r>
          </w:p>
          <w:p w:rsidR="00E85359" w:rsidRPr="000B3BEF" w:rsidRDefault="00E85359" w:rsidP="006918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359" w:rsidRPr="000B3BEF" w:rsidRDefault="00E85359" w:rsidP="006918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</w:p>
          <w:p w:rsidR="00E85359" w:rsidRPr="000B3BEF" w:rsidRDefault="00E85359" w:rsidP="00691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BEF">
              <w:rPr>
                <w:rFonts w:ascii="Times New Roman" w:hAnsi="Times New Roman" w:cs="Times New Roman"/>
                <w:sz w:val="24"/>
                <w:szCs w:val="24"/>
              </w:rPr>
              <w:t>Подобед</w:t>
            </w:r>
            <w:proofErr w:type="spellEnd"/>
            <w:r w:rsidRPr="000B3BE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 – председатель Союза «Пензенская областная торгово-промышленная палата»</w:t>
            </w:r>
          </w:p>
        </w:tc>
      </w:tr>
      <w:tr w:rsidR="00E85359" w:rsidRPr="000B3BEF" w:rsidTr="008B0670">
        <w:trPr>
          <w:trHeight w:val="388"/>
        </w:trPr>
        <w:tc>
          <w:tcPr>
            <w:tcW w:w="2835" w:type="dxa"/>
          </w:tcPr>
          <w:p w:rsidR="00E85359" w:rsidRPr="000B3BEF" w:rsidRDefault="00E85359" w:rsidP="00372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E85359" w:rsidRPr="000B3BEF" w:rsidRDefault="00E85359" w:rsidP="00372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59" w:rsidRPr="000B3BEF" w:rsidTr="008B0670">
        <w:trPr>
          <w:trHeight w:val="338"/>
        </w:trPr>
        <w:tc>
          <w:tcPr>
            <w:tcW w:w="2835" w:type="dxa"/>
            <w:tcBorders>
              <w:right w:val="single" w:sz="4" w:space="0" w:color="auto"/>
            </w:tcBorders>
          </w:tcPr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2 этаж,</w:t>
            </w:r>
          </w:p>
          <w:p w:rsidR="00E85359" w:rsidRPr="000B3BEF" w:rsidRDefault="00212167" w:rsidP="00212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</w:t>
            </w:r>
            <w:r w:rsidR="001F7140"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зал</w:t>
            </w: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:rsidR="00E85359" w:rsidRPr="000B3BEF" w:rsidRDefault="00E85359" w:rsidP="00520BF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5359" w:rsidRPr="000B3BEF" w:rsidRDefault="00E85359" w:rsidP="00520BF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i/>
                <w:sz w:val="24"/>
                <w:szCs w:val="24"/>
              </w:rPr>
              <w:t>Семинар:</w:t>
            </w:r>
          </w:p>
          <w:p w:rsidR="00E85359" w:rsidRPr="000B3BEF" w:rsidRDefault="00E85359" w:rsidP="00520B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«Инвестиционная деятельность в регионах России. Создание «единого окна» для реализации инвестиционных проектов»</w:t>
            </w:r>
          </w:p>
          <w:p w:rsidR="00E85359" w:rsidRPr="000B3BEF" w:rsidRDefault="00E85359" w:rsidP="00520B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359" w:rsidRPr="000B3BEF" w:rsidRDefault="00E85359" w:rsidP="00520BF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</w:p>
          <w:p w:rsidR="00E85359" w:rsidRPr="000B3BEF" w:rsidRDefault="00E85359" w:rsidP="00D41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sz w:val="24"/>
                <w:szCs w:val="24"/>
              </w:rPr>
              <w:t>Беличенко Анна Сергеевна - председатель организационного комитета конкурса «Ежегодная общественная премия «Регионы - устойчивое развитие»</w:t>
            </w:r>
          </w:p>
        </w:tc>
      </w:tr>
      <w:tr w:rsidR="00E85359" w:rsidRPr="000B3BEF" w:rsidTr="008B0670">
        <w:trPr>
          <w:trHeight w:val="388"/>
        </w:trPr>
        <w:tc>
          <w:tcPr>
            <w:tcW w:w="2835" w:type="dxa"/>
          </w:tcPr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59" w:rsidRPr="000B3BEF" w:rsidTr="008B0670">
        <w:trPr>
          <w:trHeight w:val="273"/>
        </w:trPr>
        <w:tc>
          <w:tcPr>
            <w:tcW w:w="2835" w:type="dxa"/>
            <w:tcBorders>
              <w:right w:val="single" w:sz="4" w:space="0" w:color="auto"/>
            </w:tcBorders>
          </w:tcPr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2 этаж,</w:t>
            </w:r>
          </w:p>
          <w:p w:rsidR="00E85359" w:rsidRPr="000B3BEF" w:rsidRDefault="00212167" w:rsidP="00910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Мультимедийный зал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Дискуссионная площадка: </w:t>
            </w:r>
          </w:p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«Контрольно-надзорная деятельность: интересы бизнеса и государства»</w:t>
            </w:r>
          </w:p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59" w:rsidRPr="000B3BEF" w:rsidRDefault="00E85359" w:rsidP="00482B7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</w:p>
          <w:p w:rsidR="00E85359" w:rsidRPr="000B3BEF" w:rsidRDefault="00E85359" w:rsidP="00482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BEF">
              <w:rPr>
                <w:rFonts w:ascii="Times New Roman" w:hAnsi="Times New Roman" w:cs="Times New Roman"/>
                <w:sz w:val="24"/>
                <w:szCs w:val="24"/>
              </w:rPr>
              <w:t>Кузахметов</w:t>
            </w:r>
            <w:proofErr w:type="spellEnd"/>
            <w:r w:rsidRPr="000B3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3BEF"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  <w:proofErr w:type="gramEnd"/>
            <w:r w:rsidRPr="000B3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BEF">
              <w:rPr>
                <w:rFonts w:ascii="Times New Roman" w:hAnsi="Times New Roman" w:cs="Times New Roman"/>
                <w:sz w:val="24"/>
                <w:szCs w:val="24"/>
              </w:rPr>
              <w:t>Фаридович</w:t>
            </w:r>
            <w:proofErr w:type="spellEnd"/>
            <w:r w:rsidRPr="000B3BEF">
              <w:rPr>
                <w:rFonts w:ascii="Times New Roman" w:hAnsi="Times New Roman" w:cs="Times New Roman"/>
                <w:sz w:val="24"/>
                <w:szCs w:val="24"/>
              </w:rPr>
              <w:t xml:space="preserve"> – уполномоченный по защите прав предпринимателей в Пензенской области</w:t>
            </w:r>
          </w:p>
        </w:tc>
      </w:tr>
      <w:tr w:rsidR="00E85359" w:rsidRPr="000B3BEF" w:rsidTr="008B0670">
        <w:trPr>
          <w:trHeight w:val="273"/>
        </w:trPr>
        <w:tc>
          <w:tcPr>
            <w:tcW w:w="2835" w:type="dxa"/>
          </w:tcPr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59" w:rsidRPr="000B3BEF" w:rsidTr="008B0670">
        <w:trPr>
          <w:trHeight w:val="388"/>
        </w:trPr>
        <w:tc>
          <w:tcPr>
            <w:tcW w:w="2835" w:type="dxa"/>
            <w:tcBorders>
              <w:right w:val="single" w:sz="4" w:space="0" w:color="auto"/>
            </w:tcBorders>
          </w:tcPr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sz w:val="24"/>
                <w:szCs w:val="24"/>
              </w:rPr>
              <w:t>14:30 – 16:30</w:t>
            </w:r>
          </w:p>
          <w:p w:rsidR="00B92385" w:rsidRPr="000B3BEF" w:rsidRDefault="00B92385" w:rsidP="00B923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2 этаж,</w:t>
            </w:r>
          </w:p>
          <w:p w:rsidR="00E85359" w:rsidRPr="000B3BEF" w:rsidRDefault="00B92385" w:rsidP="00B92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Губернаторский зал                   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i/>
                <w:sz w:val="24"/>
                <w:szCs w:val="24"/>
              </w:rPr>
              <w:t>Тренинг:</w:t>
            </w:r>
          </w:p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«Жесткие и статусные переговоры»</w:t>
            </w:r>
          </w:p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</w:p>
          <w:p w:rsidR="00E85359" w:rsidRPr="000B3BEF" w:rsidRDefault="00E85359" w:rsidP="00C859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sz w:val="24"/>
                <w:szCs w:val="24"/>
              </w:rPr>
              <w:t>Жданова Елена Александровна – эксперт-практик в области формирования корпоративной культуры, оценки, подбора, мотивации сотрудников и оптимизации бизнес-процессов в компании</w:t>
            </w:r>
          </w:p>
        </w:tc>
      </w:tr>
      <w:tr w:rsidR="00E85359" w:rsidRPr="000B3BEF" w:rsidTr="00F97974">
        <w:trPr>
          <w:trHeight w:val="388"/>
        </w:trPr>
        <w:tc>
          <w:tcPr>
            <w:tcW w:w="11056" w:type="dxa"/>
            <w:gridSpan w:val="2"/>
          </w:tcPr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5359" w:rsidRPr="000B3BEF" w:rsidTr="008B0670">
        <w:trPr>
          <w:trHeight w:val="219"/>
        </w:trPr>
        <w:tc>
          <w:tcPr>
            <w:tcW w:w="11056" w:type="dxa"/>
            <w:gridSpan w:val="2"/>
            <w:shd w:val="clear" w:color="auto" w:fill="D9D9D9" w:themeFill="background1" w:themeFillShade="D9"/>
          </w:tcPr>
          <w:p w:rsidR="00E85359" w:rsidRPr="000B3BEF" w:rsidRDefault="00E85359" w:rsidP="00C7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31 МАЯ, ЧЕТВЕРГ</w:t>
            </w:r>
          </w:p>
        </w:tc>
      </w:tr>
      <w:tr w:rsidR="00E85359" w:rsidRPr="000B3BEF" w:rsidTr="008B0670">
        <w:trPr>
          <w:trHeight w:val="219"/>
        </w:trPr>
        <w:tc>
          <w:tcPr>
            <w:tcW w:w="11056" w:type="dxa"/>
            <w:gridSpan w:val="2"/>
            <w:shd w:val="clear" w:color="auto" w:fill="auto"/>
          </w:tcPr>
          <w:p w:rsidR="00E85359" w:rsidRPr="000B3BEF" w:rsidRDefault="00E85359" w:rsidP="00C778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59" w:rsidRPr="000B3BEF" w:rsidTr="008B0670">
        <w:trPr>
          <w:trHeight w:val="388"/>
        </w:trPr>
        <w:tc>
          <w:tcPr>
            <w:tcW w:w="2835" w:type="dxa"/>
            <w:tcBorders>
              <w:right w:val="single" w:sz="4" w:space="0" w:color="auto"/>
            </w:tcBorders>
          </w:tcPr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sz w:val="24"/>
                <w:szCs w:val="24"/>
              </w:rPr>
              <w:t>9:00 – 12:00</w:t>
            </w:r>
          </w:p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этаж, холл 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</w:t>
            </w:r>
          </w:p>
        </w:tc>
      </w:tr>
      <w:tr w:rsidR="00E85359" w:rsidRPr="000B3BEF" w:rsidTr="008B0670">
        <w:trPr>
          <w:trHeight w:val="388"/>
        </w:trPr>
        <w:tc>
          <w:tcPr>
            <w:tcW w:w="2835" w:type="dxa"/>
          </w:tcPr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59" w:rsidRPr="000B3BEF" w:rsidTr="008B0670">
        <w:trPr>
          <w:trHeight w:val="388"/>
        </w:trPr>
        <w:tc>
          <w:tcPr>
            <w:tcW w:w="2835" w:type="dxa"/>
            <w:tcBorders>
              <w:right w:val="single" w:sz="4" w:space="0" w:color="auto"/>
            </w:tcBorders>
          </w:tcPr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sz w:val="24"/>
                <w:szCs w:val="24"/>
              </w:rPr>
              <w:t>9:00 – 15:00</w:t>
            </w:r>
          </w:p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1 этаж,</w:t>
            </w:r>
          </w:p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фойе «Глобус»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:rsidR="00E85359" w:rsidRPr="000B3BEF" w:rsidRDefault="00E85359" w:rsidP="003B4C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359" w:rsidRPr="000B3BEF" w:rsidRDefault="00E85359" w:rsidP="003B4C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консультационно-информационной площадки </w:t>
            </w:r>
          </w:p>
          <w:p w:rsidR="00E85359" w:rsidRPr="000B3BEF" w:rsidRDefault="00E85359" w:rsidP="000456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«Мой бизнес»</w:t>
            </w:r>
          </w:p>
        </w:tc>
      </w:tr>
      <w:tr w:rsidR="00E85359" w:rsidRPr="000B3BEF" w:rsidTr="008B0670">
        <w:trPr>
          <w:trHeight w:val="388"/>
        </w:trPr>
        <w:tc>
          <w:tcPr>
            <w:tcW w:w="2835" w:type="dxa"/>
          </w:tcPr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59" w:rsidRPr="000B3BEF" w:rsidTr="008B0670">
        <w:trPr>
          <w:trHeight w:val="388"/>
        </w:trPr>
        <w:tc>
          <w:tcPr>
            <w:tcW w:w="2835" w:type="dxa"/>
            <w:tcBorders>
              <w:right w:val="single" w:sz="4" w:space="0" w:color="auto"/>
            </w:tcBorders>
          </w:tcPr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  <w:p w:rsidR="00E85359" w:rsidRDefault="00E85359" w:rsidP="003D51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2 этаж,</w:t>
            </w:r>
          </w:p>
          <w:p w:rsidR="00AA10B9" w:rsidRPr="000B3BEF" w:rsidRDefault="006B5CFC" w:rsidP="003D5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Мультимедийный</w:t>
            </w:r>
            <w:r w:rsidR="00AA10B9"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зал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i/>
                <w:sz w:val="24"/>
                <w:szCs w:val="24"/>
              </w:rPr>
              <w:t>Панельная дискуссия:</w:t>
            </w:r>
          </w:p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«Женское предпринимательство: поиск новых факторов роста»</w:t>
            </w:r>
          </w:p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  <w:bookmarkStart w:id="0" w:name="_GoBack"/>
            <w:bookmarkEnd w:id="0"/>
          </w:p>
          <w:p w:rsidR="00E85359" w:rsidRPr="000B3BEF" w:rsidRDefault="00E85359" w:rsidP="00F71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sz w:val="24"/>
                <w:szCs w:val="24"/>
              </w:rPr>
              <w:t xml:space="preserve">Мещерякова Ольга Викторовна – председатель комитета по развитию женского предпринимательства Пензенского регионального отделения «Опоры России» </w:t>
            </w:r>
          </w:p>
        </w:tc>
      </w:tr>
      <w:tr w:rsidR="00E85359" w:rsidRPr="000B3BEF" w:rsidTr="008B0670">
        <w:trPr>
          <w:trHeight w:val="388"/>
        </w:trPr>
        <w:tc>
          <w:tcPr>
            <w:tcW w:w="2835" w:type="dxa"/>
          </w:tcPr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59" w:rsidRPr="000B3BEF" w:rsidTr="008B0670">
        <w:trPr>
          <w:trHeight w:val="388"/>
        </w:trPr>
        <w:tc>
          <w:tcPr>
            <w:tcW w:w="2835" w:type="dxa"/>
            <w:tcBorders>
              <w:right w:val="single" w:sz="4" w:space="0" w:color="auto"/>
            </w:tcBorders>
          </w:tcPr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sz w:val="24"/>
                <w:szCs w:val="24"/>
              </w:rPr>
              <w:t>10:00 – 12:00</w:t>
            </w:r>
          </w:p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2 этаж,</w:t>
            </w:r>
          </w:p>
          <w:p w:rsidR="00E85359" w:rsidRPr="000B3BEF" w:rsidRDefault="00AA10B9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0B9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Инженерный зал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i/>
                <w:sz w:val="24"/>
                <w:szCs w:val="24"/>
              </w:rPr>
              <w:t>Панельная дискуссия:</w:t>
            </w:r>
          </w:p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«Пензенская область - регион для молодежи: предпринимательские инициативы и их реализация»</w:t>
            </w:r>
          </w:p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</w:p>
          <w:p w:rsidR="00E85359" w:rsidRPr="000B3BEF" w:rsidRDefault="00E85359" w:rsidP="00EB3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BEF">
              <w:rPr>
                <w:rFonts w:ascii="Times New Roman" w:hAnsi="Times New Roman" w:cs="Times New Roman"/>
                <w:sz w:val="24"/>
                <w:szCs w:val="24"/>
              </w:rPr>
              <w:t>Каширов</w:t>
            </w:r>
            <w:proofErr w:type="spellEnd"/>
            <w:r w:rsidRPr="000B3BEF">
              <w:rPr>
                <w:rFonts w:ascii="Times New Roman" w:hAnsi="Times New Roman" w:cs="Times New Roman"/>
                <w:sz w:val="24"/>
                <w:szCs w:val="24"/>
              </w:rPr>
              <w:t xml:space="preserve"> Денис Сергеевич - председатель Пензенского регионального отделения «Опоры России»</w:t>
            </w:r>
          </w:p>
        </w:tc>
      </w:tr>
      <w:tr w:rsidR="00E85359" w:rsidRPr="000B3BEF" w:rsidTr="008B0670">
        <w:trPr>
          <w:trHeight w:val="388"/>
        </w:trPr>
        <w:tc>
          <w:tcPr>
            <w:tcW w:w="2835" w:type="dxa"/>
          </w:tcPr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59" w:rsidRPr="000B3BEF" w:rsidTr="008B0670">
        <w:trPr>
          <w:trHeight w:val="388"/>
        </w:trPr>
        <w:tc>
          <w:tcPr>
            <w:tcW w:w="2835" w:type="dxa"/>
            <w:tcBorders>
              <w:right w:val="single" w:sz="4" w:space="0" w:color="auto"/>
            </w:tcBorders>
          </w:tcPr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sz w:val="24"/>
                <w:szCs w:val="24"/>
              </w:rPr>
              <w:t>12:00 – 14:00</w:t>
            </w:r>
          </w:p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2 этаж,</w:t>
            </w:r>
          </w:p>
          <w:p w:rsidR="00E85359" w:rsidRPr="000B3BEF" w:rsidRDefault="00061717" w:rsidP="00061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976CD7">
              <w:rPr>
                <w:rFonts w:ascii="Times New Roman" w:hAnsi="Times New Roman" w:cs="Times New Roman"/>
                <w:b/>
                <w:sz w:val="24"/>
                <w:szCs w:val="24"/>
              </w:rPr>
              <w:t>нформационный</w:t>
            </w:r>
            <w:r w:rsidR="00E85359"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зал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:rsidR="00E85359" w:rsidRPr="000B3BEF" w:rsidRDefault="00E85359" w:rsidP="00C7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59" w:rsidRPr="000B3BEF" w:rsidRDefault="00E85359" w:rsidP="009954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i/>
                <w:sz w:val="24"/>
                <w:szCs w:val="24"/>
              </w:rPr>
              <w:t>Стратегическая сессия:</w:t>
            </w:r>
          </w:p>
          <w:p w:rsidR="00E85359" w:rsidRPr="000B3BEF" w:rsidRDefault="00E85359" w:rsidP="009954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b/>
                <w:sz w:val="24"/>
                <w:szCs w:val="24"/>
              </w:rPr>
              <w:t>«Открытый диалог – бизнес и власть»</w:t>
            </w:r>
          </w:p>
          <w:p w:rsidR="00E85359" w:rsidRPr="000B3BEF" w:rsidRDefault="00E85359" w:rsidP="009954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5359" w:rsidRPr="000B3BEF" w:rsidRDefault="00E85359" w:rsidP="00DD228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BEF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Модератор:</w:t>
            </w:r>
          </w:p>
          <w:p w:rsidR="00E85359" w:rsidRPr="000B3BEF" w:rsidRDefault="00E85359" w:rsidP="00DD22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BEF">
              <w:rPr>
                <w:rFonts w:ascii="Times New Roman" w:hAnsi="Times New Roman" w:cs="Times New Roman"/>
                <w:sz w:val="24"/>
                <w:szCs w:val="24"/>
              </w:rPr>
              <w:t>Солодилова</w:t>
            </w:r>
            <w:proofErr w:type="spellEnd"/>
            <w:r w:rsidRPr="000B3BE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 – руководитель Центра поддержки предпринимательства Пензенской области</w:t>
            </w:r>
          </w:p>
        </w:tc>
      </w:tr>
    </w:tbl>
    <w:p w:rsidR="004627CC" w:rsidRPr="00D5429A" w:rsidRDefault="004627CC" w:rsidP="00D20A75"/>
    <w:sectPr w:rsidR="004627CC" w:rsidRPr="00D5429A" w:rsidSect="0061193A">
      <w:headerReference w:type="default" r:id="rId8"/>
      <w:footerReference w:type="default" r:id="rId9"/>
      <w:pgSz w:w="11906" w:h="16838" w:code="9"/>
      <w:pgMar w:top="851" w:right="567" w:bottom="851" w:left="567" w:header="420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18A" w:rsidRDefault="00D4618A" w:rsidP="00276E00">
      <w:pPr>
        <w:spacing w:after="0" w:line="240" w:lineRule="auto"/>
      </w:pPr>
      <w:r>
        <w:separator/>
      </w:r>
    </w:p>
  </w:endnote>
  <w:endnote w:type="continuationSeparator" w:id="0">
    <w:p w:rsidR="00D4618A" w:rsidRDefault="00D4618A" w:rsidP="0027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59F" w:rsidRPr="0082659F" w:rsidRDefault="0082659F" w:rsidP="0082659F">
    <w:pPr>
      <w:pStyle w:val="ab"/>
      <w:spacing w:after="0" w:line="240" w:lineRule="auto"/>
      <w:rPr>
        <w:sz w:val="12"/>
        <w:szCs w:val="12"/>
      </w:rPr>
    </w:pPr>
  </w:p>
  <w:p w:rsidR="0082659F" w:rsidRPr="0045791B" w:rsidRDefault="0082659F" w:rsidP="0082659F">
    <w:pPr>
      <w:pStyle w:val="ab"/>
      <w:spacing w:after="0" w:line="240" w:lineRule="auto"/>
      <w:rPr>
        <w:rFonts w:ascii="Times New Roman" w:hAnsi="Times New Roman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 wp14:anchorId="496E26C1" wp14:editId="21D18D49">
          <wp:simplePos x="0" y="0"/>
          <wp:positionH relativeFrom="column">
            <wp:posOffset>-41275</wp:posOffset>
          </wp:positionH>
          <wp:positionV relativeFrom="paragraph">
            <wp:posOffset>18415</wp:posOffset>
          </wp:positionV>
          <wp:extent cx="243205" cy="329565"/>
          <wp:effectExtent l="0" t="0" r="4445" b="0"/>
          <wp:wrapSquare wrapText="bothSides"/>
          <wp:docPr id="1" name="Рисунок 1" descr="b_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b_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05" cy="329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21EAE">
      <w:rPr>
        <w:sz w:val="24"/>
        <w:szCs w:val="24"/>
      </w:rPr>
      <w:t xml:space="preserve">       </w:t>
    </w:r>
    <w:r w:rsidR="00276E00" w:rsidRPr="0045791B">
      <w:rPr>
        <w:rFonts w:ascii="Times New Roman" w:hAnsi="Times New Roman"/>
        <w:sz w:val="24"/>
        <w:szCs w:val="24"/>
      </w:rPr>
      <w:t xml:space="preserve">Министерство </w:t>
    </w:r>
    <w:r w:rsidRPr="0045791B">
      <w:rPr>
        <w:rFonts w:ascii="Times New Roman" w:hAnsi="Times New Roman"/>
        <w:sz w:val="24"/>
        <w:szCs w:val="24"/>
      </w:rPr>
      <w:t>экономики</w:t>
    </w:r>
  </w:p>
  <w:p w:rsidR="00276E00" w:rsidRPr="0045791B" w:rsidRDefault="00721EAE" w:rsidP="0082659F">
    <w:pPr>
      <w:pStyle w:val="ab"/>
      <w:spacing w:after="0" w:line="240" w:lineRule="auto"/>
      <w:rPr>
        <w:rFonts w:ascii="Times New Roman" w:hAnsi="Times New Roman"/>
        <w:sz w:val="24"/>
        <w:szCs w:val="24"/>
      </w:rPr>
    </w:pPr>
    <w:r w:rsidRPr="0045791B">
      <w:rPr>
        <w:rFonts w:ascii="Times New Roman" w:hAnsi="Times New Roman"/>
        <w:sz w:val="24"/>
        <w:szCs w:val="24"/>
      </w:rPr>
      <w:t xml:space="preserve">       </w:t>
    </w:r>
    <w:r w:rsidR="00276E00" w:rsidRPr="0045791B">
      <w:rPr>
        <w:rFonts w:ascii="Times New Roman" w:hAnsi="Times New Roman"/>
        <w:sz w:val="24"/>
        <w:szCs w:val="24"/>
      </w:rPr>
      <w:t>Пензенской области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18A" w:rsidRDefault="00D4618A" w:rsidP="00276E00">
      <w:pPr>
        <w:spacing w:after="0" w:line="240" w:lineRule="auto"/>
      </w:pPr>
      <w:r>
        <w:separator/>
      </w:r>
    </w:p>
  </w:footnote>
  <w:footnote w:type="continuationSeparator" w:id="0">
    <w:p w:rsidR="00D4618A" w:rsidRDefault="00D4618A" w:rsidP="00276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947388"/>
      <w:docPartObj>
        <w:docPartGallery w:val="Page Numbers (Top of Page)"/>
        <w:docPartUnique/>
      </w:docPartObj>
    </w:sdtPr>
    <w:sdtEndPr/>
    <w:sdtContent>
      <w:p w:rsidR="002557E3" w:rsidRDefault="002557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CFC">
          <w:rPr>
            <w:noProof/>
          </w:rPr>
          <w:t>3</w:t>
        </w:r>
        <w:r>
          <w:fldChar w:fldCharType="end"/>
        </w:r>
      </w:p>
    </w:sdtContent>
  </w:sdt>
  <w:p w:rsidR="009B261D" w:rsidRPr="0082659F" w:rsidRDefault="009B261D" w:rsidP="009B261D">
    <w:pPr>
      <w:pStyle w:val="a9"/>
      <w:jc w:val="right"/>
      <w:rPr>
        <w:rFonts w:ascii="Times New Roman" w:hAnsi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2392"/>
    <w:multiLevelType w:val="hybridMultilevel"/>
    <w:tmpl w:val="F176C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16FA4"/>
    <w:multiLevelType w:val="hybridMultilevel"/>
    <w:tmpl w:val="9486576A"/>
    <w:lvl w:ilvl="0" w:tplc="01789A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DA"/>
    <w:rsid w:val="000001CF"/>
    <w:rsid w:val="00000549"/>
    <w:rsid w:val="000017CD"/>
    <w:rsid w:val="0000196A"/>
    <w:rsid w:val="0000238C"/>
    <w:rsid w:val="0000307D"/>
    <w:rsid w:val="00003380"/>
    <w:rsid w:val="00003E3F"/>
    <w:rsid w:val="000053D5"/>
    <w:rsid w:val="0000654F"/>
    <w:rsid w:val="000079D8"/>
    <w:rsid w:val="00012265"/>
    <w:rsid w:val="00012E0C"/>
    <w:rsid w:val="00014EED"/>
    <w:rsid w:val="0001625A"/>
    <w:rsid w:val="0001656E"/>
    <w:rsid w:val="00017F4B"/>
    <w:rsid w:val="0002057F"/>
    <w:rsid w:val="0002063A"/>
    <w:rsid w:val="00021673"/>
    <w:rsid w:val="0002283C"/>
    <w:rsid w:val="00022B74"/>
    <w:rsid w:val="0002327C"/>
    <w:rsid w:val="000234EE"/>
    <w:rsid w:val="00024032"/>
    <w:rsid w:val="000249C4"/>
    <w:rsid w:val="00024BDF"/>
    <w:rsid w:val="00026267"/>
    <w:rsid w:val="00026A45"/>
    <w:rsid w:val="00026E98"/>
    <w:rsid w:val="00026FA2"/>
    <w:rsid w:val="00030092"/>
    <w:rsid w:val="0003051D"/>
    <w:rsid w:val="00030E99"/>
    <w:rsid w:val="0003186B"/>
    <w:rsid w:val="00032392"/>
    <w:rsid w:val="00033F26"/>
    <w:rsid w:val="00034C7E"/>
    <w:rsid w:val="00035209"/>
    <w:rsid w:val="0003668C"/>
    <w:rsid w:val="0004071A"/>
    <w:rsid w:val="00040EA0"/>
    <w:rsid w:val="00043597"/>
    <w:rsid w:val="000437E8"/>
    <w:rsid w:val="0004552C"/>
    <w:rsid w:val="000456B4"/>
    <w:rsid w:val="00047160"/>
    <w:rsid w:val="00047410"/>
    <w:rsid w:val="0005009E"/>
    <w:rsid w:val="0005154F"/>
    <w:rsid w:val="00051FAE"/>
    <w:rsid w:val="00052002"/>
    <w:rsid w:val="000530BF"/>
    <w:rsid w:val="00054750"/>
    <w:rsid w:val="00054A84"/>
    <w:rsid w:val="00055C7E"/>
    <w:rsid w:val="000576E4"/>
    <w:rsid w:val="00057CEA"/>
    <w:rsid w:val="000603DC"/>
    <w:rsid w:val="00060B36"/>
    <w:rsid w:val="00061717"/>
    <w:rsid w:val="00061CAD"/>
    <w:rsid w:val="000633E2"/>
    <w:rsid w:val="00063C7E"/>
    <w:rsid w:val="00064A44"/>
    <w:rsid w:val="00064E79"/>
    <w:rsid w:val="00065313"/>
    <w:rsid w:val="00065C13"/>
    <w:rsid w:val="0006612A"/>
    <w:rsid w:val="00067202"/>
    <w:rsid w:val="00067FC8"/>
    <w:rsid w:val="00071ABB"/>
    <w:rsid w:val="000725EA"/>
    <w:rsid w:val="00073639"/>
    <w:rsid w:val="00073DB1"/>
    <w:rsid w:val="00074423"/>
    <w:rsid w:val="000749B9"/>
    <w:rsid w:val="000772B1"/>
    <w:rsid w:val="0008153A"/>
    <w:rsid w:val="00081AC9"/>
    <w:rsid w:val="00081B90"/>
    <w:rsid w:val="0008313D"/>
    <w:rsid w:val="000853C5"/>
    <w:rsid w:val="000903C3"/>
    <w:rsid w:val="00092569"/>
    <w:rsid w:val="00094229"/>
    <w:rsid w:val="0009466B"/>
    <w:rsid w:val="000946A6"/>
    <w:rsid w:val="00095887"/>
    <w:rsid w:val="00096DDF"/>
    <w:rsid w:val="00096F62"/>
    <w:rsid w:val="00097F1F"/>
    <w:rsid w:val="000A13AF"/>
    <w:rsid w:val="000A190D"/>
    <w:rsid w:val="000A3E81"/>
    <w:rsid w:val="000A4023"/>
    <w:rsid w:val="000A41D1"/>
    <w:rsid w:val="000A6162"/>
    <w:rsid w:val="000A6447"/>
    <w:rsid w:val="000A7D87"/>
    <w:rsid w:val="000B0A06"/>
    <w:rsid w:val="000B0A57"/>
    <w:rsid w:val="000B0DC7"/>
    <w:rsid w:val="000B1425"/>
    <w:rsid w:val="000B1B21"/>
    <w:rsid w:val="000B3BEF"/>
    <w:rsid w:val="000B4EAD"/>
    <w:rsid w:val="000B6086"/>
    <w:rsid w:val="000B7855"/>
    <w:rsid w:val="000C02FD"/>
    <w:rsid w:val="000C1F10"/>
    <w:rsid w:val="000C209A"/>
    <w:rsid w:val="000C345E"/>
    <w:rsid w:val="000C3B9A"/>
    <w:rsid w:val="000C3C33"/>
    <w:rsid w:val="000C3D2A"/>
    <w:rsid w:val="000C42D1"/>
    <w:rsid w:val="000C4BF6"/>
    <w:rsid w:val="000C7415"/>
    <w:rsid w:val="000D0341"/>
    <w:rsid w:val="000D1721"/>
    <w:rsid w:val="000D2B6F"/>
    <w:rsid w:val="000D64FE"/>
    <w:rsid w:val="000D6DA0"/>
    <w:rsid w:val="000E00C0"/>
    <w:rsid w:val="000E0782"/>
    <w:rsid w:val="000E4A4B"/>
    <w:rsid w:val="000E7B60"/>
    <w:rsid w:val="000F03B4"/>
    <w:rsid w:val="000F04D0"/>
    <w:rsid w:val="000F15E2"/>
    <w:rsid w:val="000F1D8E"/>
    <w:rsid w:val="000F1ED4"/>
    <w:rsid w:val="000F32A4"/>
    <w:rsid w:val="000F3312"/>
    <w:rsid w:val="000F46B4"/>
    <w:rsid w:val="000F532C"/>
    <w:rsid w:val="000F579A"/>
    <w:rsid w:val="000F7957"/>
    <w:rsid w:val="0010258E"/>
    <w:rsid w:val="00102C60"/>
    <w:rsid w:val="0010421B"/>
    <w:rsid w:val="00104BAA"/>
    <w:rsid w:val="00105FED"/>
    <w:rsid w:val="001076B6"/>
    <w:rsid w:val="00107B31"/>
    <w:rsid w:val="00110F1C"/>
    <w:rsid w:val="00111675"/>
    <w:rsid w:val="0011280E"/>
    <w:rsid w:val="00112B34"/>
    <w:rsid w:val="00115119"/>
    <w:rsid w:val="00115AC8"/>
    <w:rsid w:val="00115E0C"/>
    <w:rsid w:val="001171C9"/>
    <w:rsid w:val="001179A0"/>
    <w:rsid w:val="001215A5"/>
    <w:rsid w:val="00122ACA"/>
    <w:rsid w:val="00123879"/>
    <w:rsid w:val="0012449A"/>
    <w:rsid w:val="00124BC4"/>
    <w:rsid w:val="00126612"/>
    <w:rsid w:val="00126EE9"/>
    <w:rsid w:val="001304F2"/>
    <w:rsid w:val="00131269"/>
    <w:rsid w:val="001319AD"/>
    <w:rsid w:val="00131A06"/>
    <w:rsid w:val="0013217B"/>
    <w:rsid w:val="00132849"/>
    <w:rsid w:val="00133134"/>
    <w:rsid w:val="00135058"/>
    <w:rsid w:val="00140D37"/>
    <w:rsid w:val="00142FEA"/>
    <w:rsid w:val="00143570"/>
    <w:rsid w:val="00143714"/>
    <w:rsid w:val="00145FBB"/>
    <w:rsid w:val="00146872"/>
    <w:rsid w:val="00147F88"/>
    <w:rsid w:val="00150AB6"/>
    <w:rsid w:val="00150EB3"/>
    <w:rsid w:val="00151985"/>
    <w:rsid w:val="00152601"/>
    <w:rsid w:val="00153389"/>
    <w:rsid w:val="00154F86"/>
    <w:rsid w:val="001569C9"/>
    <w:rsid w:val="001569F2"/>
    <w:rsid w:val="00157199"/>
    <w:rsid w:val="00157643"/>
    <w:rsid w:val="00157B3E"/>
    <w:rsid w:val="00162085"/>
    <w:rsid w:val="00164020"/>
    <w:rsid w:val="00165F3C"/>
    <w:rsid w:val="00167166"/>
    <w:rsid w:val="00167C0C"/>
    <w:rsid w:val="001702C4"/>
    <w:rsid w:val="00170862"/>
    <w:rsid w:val="00172260"/>
    <w:rsid w:val="0017483A"/>
    <w:rsid w:val="00175158"/>
    <w:rsid w:val="00180680"/>
    <w:rsid w:val="00180A21"/>
    <w:rsid w:val="00180F29"/>
    <w:rsid w:val="0018223B"/>
    <w:rsid w:val="001827C9"/>
    <w:rsid w:val="00182CA6"/>
    <w:rsid w:val="00184084"/>
    <w:rsid w:val="0018581E"/>
    <w:rsid w:val="0019105E"/>
    <w:rsid w:val="00191BEE"/>
    <w:rsid w:val="00191FC8"/>
    <w:rsid w:val="0019213C"/>
    <w:rsid w:val="00192607"/>
    <w:rsid w:val="001928BC"/>
    <w:rsid w:val="00194707"/>
    <w:rsid w:val="00195FC6"/>
    <w:rsid w:val="001962F0"/>
    <w:rsid w:val="001973EB"/>
    <w:rsid w:val="00197EFC"/>
    <w:rsid w:val="001A12A4"/>
    <w:rsid w:val="001A3F61"/>
    <w:rsid w:val="001A5211"/>
    <w:rsid w:val="001A54E1"/>
    <w:rsid w:val="001A5595"/>
    <w:rsid w:val="001A58B5"/>
    <w:rsid w:val="001A59E2"/>
    <w:rsid w:val="001A60C4"/>
    <w:rsid w:val="001A6583"/>
    <w:rsid w:val="001A65C8"/>
    <w:rsid w:val="001A781A"/>
    <w:rsid w:val="001B001F"/>
    <w:rsid w:val="001B0468"/>
    <w:rsid w:val="001B4F2A"/>
    <w:rsid w:val="001B624E"/>
    <w:rsid w:val="001B72E7"/>
    <w:rsid w:val="001B75EE"/>
    <w:rsid w:val="001C01F0"/>
    <w:rsid w:val="001C078A"/>
    <w:rsid w:val="001C097A"/>
    <w:rsid w:val="001C09C2"/>
    <w:rsid w:val="001C0F81"/>
    <w:rsid w:val="001C22E3"/>
    <w:rsid w:val="001C2CAB"/>
    <w:rsid w:val="001C4AB3"/>
    <w:rsid w:val="001C4C21"/>
    <w:rsid w:val="001C5269"/>
    <w:rsid w:val="001C5EBA"/>
    <w:rsid w:val="001C7AA2"/>
    <w:rsid w:val="001C7F44"/>
    <w:rsid w:val="001D5913"/>
    <w:rsid w:val="001D6396"/>
    <w:rsid w:val="001E05F5"/>
    <w:rsid w:val="001E2551"/>
    <w:rsid w:val="001E2D30"/>
    <w:rsid w:val="001E33F2"/>
    <w:rsid w:val="001E3483"/>
    <w:rsid w:val="001E627D"/>
    <w:rsid w:val="001E62D1"/>
    <w:rsid w:val="001E6B1D"/>
    <w:rsid w:val="001E6B2A"/>
    <w:rsid w:val="001E718F"/>
    <w:rsid w:val="001F02CE"/>
    <w:rsid w:val="001F2330"/>
    <w:rsid w:val="001F3046"/>
    <w:rsid w:val="001F3774"/>
    <w:rsid w:val="001F37EF"/>
    <w:rsid w:val="001F5EB5"/>
    <w:rsid w:val="001F61A8"/>
    <w:rsid w:val="001F7140"/>
    <w:rsid w:val="001F75A4"/>
    <w:rsid w:val="001F7716"/>
    <w:rsid w:val="00200A3F"/>
    <w:rsid w:val="0020114D"/>
    <w:rsid w:val="002012C4"/>
    <w:rsid w:val="00202D2E"/>
    <w:rsid w:val="002035C6"/>
    <w:rsid w:val="002062C5"/>
    <w:rsid w:val="002065DC"/>
    <w:rsid w:val="00207E89"/>
    <w:rsid w:val="0021001C"/>
    <w:rsid w:val="0021160D"/>
    <w:rsid w:val="0021174B"/>
    <w:rsid w:val="002118A8"/>
    <w:rsid w:val="00212167"/>
    <w:rsid w:val="00213B12"/>
    <w:rsid w:val="002176FD"/>
    <w:rsid w:val="00217E8C"/>
    <w:rsid w:val="00221522"/>
    <w:rsid w:val="0022461C"/>
    <w:rsid w:val="00224A69"/>
    <w:rsid w:val="0022592D"/>
    <w:rsid w:val="00225F9C"/>
    <w:rsid w:val="002264F8"/>
    <w:rsid w:val="0022675A"/>
    <w:rsid w:val="00227E85"/>
    <w:rsid w:val="00231961"/>
    <w:rsid w:val="00231FF0"/>
    <w:rsid w:val="00233DF6"/>
    <w:rsid w:val="002350CD"/>
    <w:rsid w:val="00235833"/>
    <w:rsid w:val="002375C3"/>
    <w:rsid w:val="00240507"/>
    <w:rsid w:val="00241355"/>
    <w:rsid w:val="00241B9A"/>
    <w:rsid w:val="00242755"/>
    <w:rsid w:val="00244D04"/>
    <w:rsid w:val="00244DAC"/>
    <w:rsid w:val="00245AC3"/>
    <w:rsid w:val="002476B6"/>
    <w:rsid w:val="00247EF8"/>
    <w:rsid w:val="002506C7"/>
    <w:rsid w:val="00253FAF"/>
    <w:rsid w:val="002557E3"/>
    <w:rsid w:val="002560A9"/>
    <w:rsid w:val="00256ECC"/>
    <w:rsid w:val="00260919"/>
    <w:rsid w:val="0026163D"/>
    <w:rsid w:val="00262CB9"/>
    <w:rsid w:val="002630A5"/>
    <w:rsid w:val="00263529"/>
    <w:rsid w:val="002639D3"/>
    <w:rsid w:val="0026425B"/>
    <w:rsid w:val="00264C09"/>
    <w:rsid w:val="00264D46"/>
    <w:rsid w:val="00265CAC"/>
    <w:rsid w:val="002660AD"/>
    <w:rsid w:val="00266591"/>
    <w:rsid w:val="00267115"/>
    <w:rsid w:val="00267FBD"/>
    <w:rsid w:val="002701EC"/>
    <w:rsid w:val="002708E8"/>
    <w:rsid w:val="00270C9B"/>
    <w:rsid w:val="00271869"/>
    <w:rsid w:val="0027537B"/>
    <w:rsid w:val="0027555D"/>
    <w:rsid w:val="002763FC"/>
    <w:rsid w:val="00276E00"/>
    <w:rsid w:val="00277A13"/>
    <w:rsid w:val="00277DF1"/>
    <w:rsid w:val="00280930"/>
    <w:rsid w:val="00280F4C"/>
    <w:rsid w:val="00281BDA"/>
    <w:rsid w:val="00282BF6"/>
    <w:rsid w:val="00283CA9"/>
    <w:rsid w:val="00284F4F"/>
    <w:rsid w:val="002865E6"/>
    <w:rsid w:val="00294F35"/>
    <w:rsid w:val="0029513F"/>
    <w:rsid w:val="00297FBE"/>
    <w:rsid w:val="002A0EAA"/>
    <w:rsid w:val="002A2606"/>
    <w:rsid w:val="002A34BF"/>
    <w:rsid w:val="002A3DB2"/>
    <w:rsid w:val="002A3FC9"/>
    <w:rsid w:val="002A7565"/>
    <w:rsid w:val="002B14E9"/>
    <w:rsid w:val="002B200D"/>
    <w:rsid w:val="002B2F3E"/>
    <w:rsid w:val="002B30BD"/>
    <w:rsid w:val="002B3E18"/>
    <w:rsid w:val="002B4D5E"/>
    <w:rsid w:val="002B63AA"/>
    <w:rsid w:val="002C03E4"/>
    <w:rsid w:val="002C04D1"/>
    <w:rsid w:val="002C0A49"/>
    <w:rsid w:val="002C1CCC"/>
    <w:rsid w:val="002C2A03"/>
    <w:rsid w:val="002C2D59"/>
    <w:rsid w:val="002C2ED3"/>
    <w:rsid w:val="002C2FB0"/>
    <w:rsid w:val="002C413B"/>
    <w:rsid w:val="002C5E1C"/>
    <w:rsid w:val="002C6077"/>
    <w:rsid w:val="002C63B3"/>
    <w:rsid w:val="002C6945"/>
    <w:rsid w:val="002D35C3"/>
    <w:rsid w:val="002D4688"/>
    <w:rsid w:val="002D47A9"/>
    <w:rsid w:val="002D4BB1"/>
    <w:rsid w:val="002D75F3"/>
    <w:rsid w:val="002D7B67"/>
    <w:rsid w:val="002E02AC"/>
    <w:rsid w:val="002E0781"/>
    <w:rsid w:val="002E1533"/>
    <w:rsid w:val="002E2AB2"/>
    <w:rsid w:val="002E410B"/>
    <w:rsid w:val="002E4E20"/>
    <w:rsid w:val="002E67D2"/>
    <w:rsid w:val="002F05D1"/>
    <w:rsid w:val="002F1FCC"/>
    <w:rsid w:val="002F3B82"/>
    <w:rsid w:val="002F5086"/>
    <w:rsid w:val="002F5427"/>
    <w:rsid w:val="002F759D"/>
    <w:rsid w:val="002F7F4E"/>
    <w:rsid w:val="003006C3"/>
    <w:rsid w:val="00300FA5"/>
    <w:rsid w:val="003014B5"/>
    <w:rsid w:val="00302FCB"/>
    <w:rsid w:val="0030360E"/>
    <w:rsid w:val="00304321"/>
    <w:rsid w:val="003044D1"/>
    <w:rsid w:val="00305584"/>
    <w:rsid w:val="0030580C"/>
    <w:rsid w:val="00306A3B"/>
    <w:rsid w:val="00306AB3"/>
    <w:rsid w:val="00307BB2"/>
    <w:rsid w:val="00307D60"/>
    <w:rsid w:val="00307F00"/>
    <w:rsid w:val="00307F66"/>
    <w:rsid w:val="003126CF"/>
    <w:rsid w:val="003149D0"/>
    <w:rsid w:val="00316188"/>
    <w:rsid w:val="003168C7"/>
    <w:rsid w:val="00317554"/>
    <w:rsid w:val="00320D66"/>
    <w:rsid w:val="00322AD8"/>
    <w:rsid w:val="003234DB"/>
    <w:rsid w:val="00325870"/>
    <w:rsid w:val="003263DC"/>
    <w:rsid w:val="00327CB5"/>
    <w:rsid w:val="00331CD9"/>
    <w:rsid w:val="0033287B"/>
    <w:rsid w:val="00332AF0"/>
    <w:rsid w:val="00332FC1"/>
    <w:rsid w:val="00335289"/>
    <w:rsid w:val="00336888"/>
    <w:rsid w:val="00336BE9"/>
    <w:rsid w:val="00337ECA"/>
    <w:rsid w:val="0034280C"/>
    <w:rsid w:val="00342EB0"/>
    <w:rsid w:val="00343936"/>
    <w:rsid w:val="003443C5"/>
    <w:rsid w:val="0034532F"/>
    <w:rsid w:val="0034541B"/>
    <w:rsid w:val="00350F71"/>
    <w:rsid w:val="003521B5"/>
    <w:rsid w:val="00353659"/>
    <w:rsid w:val="003540B7"/>
    <w:rsid w:val="003561FE"/>
    <w:rsid w:val="003571E9"/>
    <w:rsid w:val="003579A8"/>
    <w:rsid w:val="003627DA"/>
    <w:rsid w:val="0036283F"/>
    <w:rsid w:val="00363443"/>
    <w:rsid w:val="003637D6"/>
    <w:rsid w:val="00363F44"/>
    <w:rsid w:val="003643C0"/>
    <w:rsid w:val="003654A8"/>
    <w:rsid w:val="00367367"/>
    <w:rsid w:val="00372D07"/>
    <w:rsid w:val="00372EF8"/>
    <w:rsid w:val="00373327"/>
    <w:rsid w:val="003740EF"/>
    <w:rsid w:val="003741EA"/>
    <w:rsid w:val="003748F6"/>
    <w:rsid w:val="00374CEA"/>
    <w:rsid w:val="003762A6"/>
    <w:rsid w:val="00376D64"/>
    <w:rsid w:val="00377A2E"/>
    <w:rsid w:val="00380158"/>
    <w:rsid w:val="003802D6"/>
    <w:rsid w:val="00380EAA"/>
    <w:rsid w:val="00382AF6"/>
    <w:rsid w:val="00382FEA"/>
    <w:rsid w:val="003838AB"/>
    <w:rsid w:val="00384201"/>
    <w:rsid w:val="00384A25"/>
    <w:rsid w:val="0038717E"/>
    <w:rsid w:val="003875D2"/>
    <w:rsid w:val="00387866"/>
    <w:rsid w:val="003924C4"/>
    <w:rsid w:val="003961D8"/>
    <w:rsid w:val="00397B27"/>
    <w:rsid w:val="00397C55"/>
    <w:rsid w:val="003A0CA8"/>
    <w:rsid w:val="003A1939"/>
    <w:rsid w:val="003A1F70"/>
    <w:rsid w:val="003A2520"/>
    <w:rsid w:val="003A3614"/>
    <w:rsid w:val="003A697A"/>
    <w:rsid w:val="003B01DA"/>
    <w:rsid w:val="003B0781"/>
    <w:rsid w:val="003B13B2"/>
    <w:rsid w:val="003B2719"/>
    <w:rsid w:val="003B393F"/>
    <w:rsid w:val="003B3CC8"/>
    <w:rsid w:val="003B4C89"/>
    <w:rsid w:val="003B57F9"/>
    <w:rsid w:val="003C03EC"/>
    <w:rsid w:val="003C0542"/>
    <w:rsid w:val="003C144B"/>
    <w:rsid w:val="003C1F23"/>
    <w:rsid w:val="003C3535"/>
    <w:rsid w:val="003C3FD2"/>
    <w:rsid w:val="003C4A69"/>
    <w:rsid w:val="003C609F"/>
    <w:rsid w:val="003C73C2"/>
    <w:rsid w:val="003D039B"/>
    <w:rsid w:val="003D060F"/>
    <w:rsid w:val="003D0FCE"/>
    <w:rsid w:val="003D1747"/>
    <w:rsid w:val="003D2005"/>
    <w:rsid w:val="003D2837"/>
    <w:rsid w:val="003D3D46"/>
    <w:rsid w:val="003D4191"/>
    <w:rsid w:val="003D516D"/>
    <w:rsid w:val="003D68AB"/>
    <w:rsid w:val="003D6CA2"/>
    <w:rsid w:val="003D7810"/>
    <w:rsid w:val="003E08B3"/>
    <w:rsid w:val="003E12A6"/>
    <w:rsid w:val="003E242A"/>
    <w:rsid w:val="003E3F6A"/>
    <w:rsid w:val="003E4B60"/>
    <w:rsid w:val="003E5BBE"/>
    <w:rsid w:val="003E5F80"/>
    <w:rsid w:val="003E66ED"/>
    <w:rsid w:val="003F105C"/>
    <w:rsid w:val="003F161C"/>
    <w:rsid w:val="003F16CC"/>
    <w:rsid w:val="003F18C9"/>
    <w:rsid w:val="003F2898"/>
    <w:rsid w:val="003F2D8B"/>
    <w:rsid w:val="003F33F2"/>
    <w:rsid w:val="003F5779"/>
    <w:rsid w:val="0040071F"/>
    <w:rsid w:val="00400CC8"/>
    <w:rsid w:val="00401DBA"/>
    <w:rsid w:val="00401F5D"/>
    <w:rsid w:val="004022FC"/>
    <w:rsid w:val="00402498"/>
    <w:rsid w:val="00405EB1"/>
    <w:rsid w:val="00406226"/>
    <w:rsid w:val="0040733E"/>
    <w:rsid w:val="00407526"/>
    <w:rsid w:val="00410318"/>
    <w:rsid w:val="004138B3"/>
    <w:rsid w:val="00413ECC"/>
    <w:rsid w:val="00416510"/>
    <w:rsid w:val="00416CB7"/>
    <w:rsid w:val="0042143E"/>
    <w:rsid w:val="0042222C"/>
    <w:rsid w:val="0042467B"/>
    <w:rsid w:val="00424AFA"/>
    <w:rsid w:val="00425855"/>
    <w:rsid w:val="004263A2"/>
    <w:rsid w:val="00427E5D"/>
    <w:rsid w:val="00431813"/>
    <w:rsid w:val="00431853"/>
    <w:rsid w:val="00433E4A"/>
    <w:rsid w:val="00434E50"/>
    <w:rsid w:val="00435E51"/>
    <w:rsid w:val="00436FF7"/>
    <w:rsid w:val="00441879"/>
    <w:rsid w:val="00441ACF"/>
    <w:rsid w:val="004421F8"/>
    <w:rsid w:val="00443330"/>
    <w:rsid w:val="0044334A"/>
    <w:rsid w:val="004451DA"/>
    <w:rsid w:val="0044587F"/>
    <w:rsid w:val="00446A01"/>
    <w:rsid w:val="00446F04"/>
    <w:rsid w:val="00450B41"/>
    <w:rsid w:val="00450DD0"/>
    <w:rsid w:val="0045130E"/>
    <w:rsid w:val="00451B64"/>
    <w:rsid w:val="00452853"/>
    <w:rsid w:val="00454D73"/>
    <w:rsid w:val="004556E5"/>
    <w:rsid w:val="00455D4B"/>
    <w:rsid w:val="0045650E"/>
    <w:rsid w:val="0045791B"/>
    <w:rsid w:val="004602F9"/>
    <w:rsid w:val="004605D7"/>
    <w:rsid w:val="004627CC"/>
    <w:rsid w:val="00463256"/>
    <w:rsid w:val="00463696"/>
    <w:rsid w:val="00464550"/>
    <w:rsid w:val="0046509F"/>
    <w:rsid w:val="004654C9"/>
    <w:rsid w:val="00467A1C"/>
    <w:rsid w:val="00467D42"/>
    <w:rsid w:val="004704A0"/>
    <w:rsid w:val="00470FE5"/>
    <w:rsid w:val="004718ED"/>
    <w:rsid w:val="004729C3"/>
    <w:rsid w:val="00473FEE"/>
    <w:rsid w:val="004754CA"/>
    <w:rsid w:val="00475816"/>
    <w:rsid w:val="00480771"/>
    <w:rsid w:val="00480B40"/>
    <w:rsid w:val="00481D7E"/>
    <w:rsid w:val="00482B75"/>
    <w:rsid w:val="004830B9"/>
    <w:rsid w:val="00483600"/>
    <w:rsid w:val="00483BAA"/>
    <w:rsid w:val="00484912"/>
    <w:rsid w:val="00486590"/>
    <w:rsid w:val="00487EF1"/>
    <w:rsid w:val="0049058C"/>
    <w:rsid w:val="004905CC"/>
    <w:rsid w:val="004918B7"/>
    <w:rsid w:val="00492243"/>
    <w:rsid w:val="004923B3"/>
    <w:rsid w:val="00492E80"/>
    <w:rsid w:val="00495EC0"/>
    <w:rsid w:val="00496490"/>
    <w:rsid w:val="00496578"/>
    <w:rsid w:val="0049715A"/>
    <w:rsid w:val="004A1068"/>
    <w:rsid w:val="004A244A"/>
    <w:rsid w:val="004A2EE6"/>
    <w:rsid w:val="004A3CB3"/>
    <w:rsid w:val="004A43B6"/>
    <w:rsid w:val="004A5DCD"/>
    <w:rsid w:val="004B0DA4"/>
    <w:rsid w:val="004B16F7"/>
    <w:rsid w:val="004B1C23"/>
    <w:rsid w:val="004B2836"/>
    <w:rsid w:val="004B3974"/>
    <w:rsid w:val="004B692C"/>
    <w:rsid w:val="004B7BF0"/>
    <w:rsid w:val="004C0642"/>
    <w:rsid w:val="004C131E"/>
    <w:rsid w:val="004C15F9"/>
    <w:rsid w:val="004C19F1"/>
    <w:rsid w:val="004C2169"/>
    <w:rsid w:val="004C30EA"/>
    <w:rsid w:val="004C3347"/>
    <w:rsid w:val="004C7184"/>
    <w:rsid w:val="004C7B2A"/>
    <w:rsid w:val="004D0EA4"/>
    <w:rsid w:val="004D1954"/>
    <w:rsid w:val="004D1C36"/>
    <w:rsid w:val="004D2213"/>
    <w:rsid w:val="004D4F83"/>
    <w:rsid w:val="004D55FD"/>
    <w:rsid w:val="004D77AD"/>
    <w:rsid w:val="004D7A86"/>
    <w:rsid w:val="004E008E"/>
    <w:rsid w:val="004E0BD7"/>
    <w:rsid w:val="004E1D97"/>
    <w:rsid w:val="004E2A96"/>
    <w:rsid w:val="004E3FBD"/>
    <w:rsid w:val="004E42DC"/>
    <w:rsid w:val="004E4589"/>
    <w:rsid w:val="004E58CC"/>
    <w:rsid w:val="004E6421"/>
    <w:rsid w:val="004E67B6"/>
    <w:rsid w:val="004E6869"/>
    <w:rsid w:val="004E7D0C"/>
    <w:rsid w:val="004F016C"/>
    <w:rsid w:val="004F3964"/>
    <w:rsid w:val="004F56D9"/>
    <w:rsid w:val="004F75AB"/>
    <w:rsid w:val="004F7E1B"/>
    <w:rsid w:val="00500280"/>
    <w:rsid w:val="00501615"/>
    <w:rsid w:val="00502168"/>
    <w:rsid w:val="0050297D"/>
    <w:rsid w:val="005029A8"/>
    <w:rsid w:val="005031CC"/>
    <w:rsid w:val="005033A9"/>
    <w:rsid w:val="005039A6"/>
    <w:rsid w:val="0050421D"/>
    <w:rsid w:val="00504994"/>
    <w:rsid w:val="00504D22"/>
    <w:rsid w:val="00507A51"/>
    <w:rsid w:val="00510863"/>
    <w:rsid w:val="00511283"/>
    <w:rsid w:val="00512A68"/>
    <w:rsid w:val="0051547B"/>
    <w:rsid w:val="00515636"/>
    <w:rsid w:val="005158E1"/>
    <w:rsid w:val="00515A2A"/>
    <w:rsid w:val="0051600A"/>
    <w:rsid w:val="00516256"/>
    <w:rsid w:val="00516285"/>
    <w:rsid w:val="00520B66"/>
    <w:rsid w:val="00520BFA"/>
    <w:rsid w:val="0052272A"/>
    <w:rsid w:val="00524262"/>
    <w:rsid w:val="00524576"/>
    <w:rsid w:val="00524950"/>
    <w:rsid w:val="00525892"/>
    <w:rsid w:val="00525DEA"/>
    <w:rsid w:val="00526547"/>
    <w:rsid w:val="005266BF"/>
    <w:rsid w:val="0052694C"/>
    <w:rsid w:val="005303AE"/>
    <w:rsid w:val="005309BB"/>
    <w:rsid w:val="00531EBB"/>
    <w:rsid w:val="00532905"/>
    <w:rsid w:val="00532959"/>
    <w:rsid w:val="005335A3"/>
    <w:rsid w:val="005343D6"/>
    <w:rsid w:val="005345BD"/>
    <w:rsid w:val="0053564A"/>
    <w:rsid w:val="005364ED"/>
    <w:rsid w:val="00536DF8"/>
    <w:rsid w:val="00536F54"/>
    <w:rsid w:val="00537CE7"/>
    <w:rsid w:val="0054008B"/>
    <w:rsid w:val="00540300"/>
    <w:rsid w:val="00540603"/>
    <w:rsid w:val="00542401"/>
    <w:rsid w:val="0054244F"/>
    <w:rsid w:val="005456DD"/>
    <w:rsid w:val="00545CE2"/>
    <w:rsid w:val="00546E33"/>
    <w:rsid w:val="00547313"/>
    <w:rsid w:val="0055010A"/>
    <w:rsid w:val="00550FFC"/>
    <w:rsid w:val="00552196"/>
    <w:rsid w:val="00555105"/>
    <w:rsid w:val="0055525E"/>
    <w:rsid w:val="00556412"/>
    <w:rsid w:val="005567EF"/>
    <w:rsid w:val="00556A79"/>
    <w:rsid w:val="00556EB7"/>
    <w:rsid w:val="00560165"/>
    <w:rsid w:val="00561710"/>
    <w:rsid w:val="00561D2A"/>
    <w:rsid w:val="0056334A"/>
    <w:rsid w:val="00563553"/>
    <w:rsid w:val="00563935"/>
    <w:rsid w:val="0056464A"/>
    <w:rsid w:val="005646FC"/>
    <w:rsid w:val="00564D40"/>
    <w:rsid w:val="00565236"/>
    <w:rsid w:val="00565A96"/>
    <w:rsid w:val="00565D29"/>
    <w:rsid w:val="00565FCA"/>
    <w:rsid w:val="0056633A"/>
    <w:rsid w:val="00567077"/>
    <w:rsid w:val="005703F6"/>
    <w:rsid w:val="005705EC"/>
    <w:rsid w:val="00570B59"/>
    <w:rsid w:val="005711C0"/>
    <w:rsid w:val="00571AFD"/>
    <w:rsid w:val="00572670"/>
    <w:rsid w:val="00572B74"/>
    <w:rsid w:val="00572F9E"/>
    <w:rsid w:val="00573D63"/>
    <w:rsid w:val="005749D8"/>
    <w:rsid w:val="00574C01"/>
    <w:rsid w:val="00575D02"/>
    <w:rsid w:val="00576A32"/>
    <w:rsid w:val="005776BF"/>
    <w:rsid w:val="00577994"/>
    <w:rsid w:val="00577E10"/>
    <w:rsid w:val="00580AD1"/>
    <w:rsid w:val="0058116F"/>
    <w:rsid w:val="00583642"/>
    <w:rsid w:val="005844C6"/>
    <w:rsid w:val="00586211"/>
    <w:rsid w:val="00586EDC"/>
    <w:rsid w:val="005879A0"/>
    <w:rsid w:val="00590575"/>
    <w:rsid w:val="00590640"/>
    <w:rsid w:val="00591B58"/>
    <w:rsid w:val="00592FB0"/>
    <w:rsid w:val="00593EDA"/>
    <w:rsid w:val="0059658B"/>
    <w:rsid w:val="00596F52"/>
    <w:rsid w:val="00597713"/>
    <w:rsid w:val="005977A5"/>
    <w:rsid w:val="005A19CF"/>
    <w:rsid w:val="005A1C49"/>
    <w:rsid w:val="005A1D35"/>
    <w:rsid w:val="005A1DFB"/>
    <w:rsid w:val="005A251E"/>
    <w:rsid w:val="005A2F0A"/>
    <w:rsid w:val="005A38A9"/>
    <w:rsid w:val="005A4404"/>
    <w:rsid w:val="005A4F70"/>
    <w:rsid w:val="005A57E1"/>
    <w:rsid w:val="005A58A3"/>
    <w:rsid w:val="005B080E"/>
    <w:rsid w:val="005B08C1"/>
    <w:rsid w:val="005B08E8"/>
    <w:rsid w:val="005B25E7"/>
    <w:rsid w:val="005B2733"/>
    <w:rsid w:val="005B3483"/>
    <w:rsid w:val="005B3972"/>
    <w:rsid w:val="005B3BC9"/>
    <w:rsid w:val="005B401D"/>
    <w:rsid w:val="005B4AA1"/>
    <w:rsid w:val="005B4EF3"/>
    <w:rsid w:val="005B56E0"/>
    <w:rsid w:val="005C011B"/>
    <w:rsid w:val="005C0804"/>
    <w:rsid w:val="005C09EA"/>
    <w:rsid w:val="005C12FB"/>
    <w:rsid w:val="005C235C"/>
    <w:rsid w:val="005C2DB1"/>
    <w:rsid w:val="005C4A98"/>
    <w:rsid w:val="005C4D89"/>
    <w:rsid w:val="005C4E27"/>
    <w:rsid w:val="005C5AAB"/>
    <w:rsid w:val="005D31DE"/>
    <w:rsid w:val="005D3965"/>
    <w:rsid w:val="005D45BB"/>
    <w:rsid w:val="005D4B70"/>
    <w:rsid w:val="005D5491"/>
    <w:rsid w:val="005D57EF"/>
    <w:rsid w:val="005D5FA5"/>
    <w:rsid w:val="005D6576"/>
    <w:rsid w:val="005E0B94"/>
    <w:rsid w:val="005E3232"/>
    <w:rsid w:val="005E5BB2"/>
    <w:rsid w:val="005E6420"/>
    <w:rsid w:val="005E6DFD"/>
    <w:rsid w:val="005F0D35"/>
    <w:rsid w:val="005F24D3"/>
    <w:rsid w:val="005F2685"/>
    <w:rsid w:val="005F3A83"/>
    <w:rsid w:val="005F3E2F"/>
    <w:rsid w:val="005F48CA"/>
    <w:rsid w:val="005F5C1F"/>
    <w:rsid w:val="005F5DE8"/>
    <w:rsid w:val="005F7B9E"/>
    <w:rsid w:val="006000AE"/>
    <w:rsid w:val="00605500"/>
    <w:rsid w:val="0060577D"/>
    <w:rsid w:val="00605D03"/>
    <w:rsid w:val="00605F45"/>
    <w:rsid w:val="00605FF2"/>
    <w:rsid w:val="00610148"/>
    <w:rsid w:val="0061024E"/>
    <w:rsid w:val="0061193A"/>
    <w:rsid w:val="00612FD6"/>
    <w:rsid w:val="006141A3"/>
    <w:rsid w:val="0061443D"/>
    <w:rsid w:val="00614C1D"/>
    <w:rsid w:val="00614F46"/>
    <w:rsid w:val="006156C1"/>
    <w:rsid w:val="00616899"/>
    <w:rsid w:val="006170C2"/>
    <w:rsid w:val="00617362"/>
    <w:rsid w:val="006202F1"/>
    <w:rsid w:val="0062081B"/>
    <w:rsid w:val="00620995"/>
    <w:rsid w:val="00621084"/>
    <w:rsid w:val="0062171F"/>
    <w:rsid w:val="00624CFD"/>
    <w:rsid w:val="00624D33"/>
    <w:rsid w:val="00624F05"/>
    <w:rsid w:val="00626A37"/>
    <w:rsid w:val="00632E6D"/>
    <w:rsid w:val="00634164"/>
    <w:rsid w:val="006341F8"/>
    <w:rsid w:val="0063433D"/>
    <w:rsid w:val="00634499"/>
    <w:rsid w:val="006351EC"/>
    <w:rsid w:val="00635F90"/>
    <w:rsid w:val="00637107"/>
    <w:rsid w:val="00637CB8"/>
    <w:rsid w:val="0064024E"/>
    <w:rsid w:val="00640DBD"/>
    <w:rsid w:val="0064346A"/>
    <w:rsid w:val="006434DE"/>
    <w:rsid w:val="00644058"/>
    <w:rsid w:val="00644247"/>
    <w:rsid w:val="00644C5F"/>
    <w:rsid w:val="00645658"/>
    <w:rsid w:val="00645A9F"/>
    <w:rsid w:val="00645C6A"/>
    <w:rsid w:val="00646B97"/>
    <w:rsid w:val="00650937"/>
    <w:rsid w:val="006539EB"/>
    <w:rsid w:val="00653E83"/>
    <w:rsid w:val="0065578B"/>
    <w:rsid w:val="00656F29"/>
    <w:rsid w:val="006572FE"/>
    <w:rsid w:val="0066048F"/>
    <w:rsid w:val="00660544"/>
    <w:rsid w:val="00660F2F"/>
    <w:rsid w:val="006610E0"/>
    <w:rsid w:val="006617DB"/>
    <w:rsid w:val="0066190F"/>
    <w:rsid w:val="00662534"/>
    <w:rsid w:val="0066286D"/>
    <w:rsid w:val="0066407B"/>
    <w:rsid w:val="0066441A"/>
    <w:rsid w:val="0066472E"/>
    <w:rsid w:val="00665C40"/>
    <w:rsid w:val="0066622D"/>
    <w:rsid w:val="00666BFF"/>
    <w:rsid w:val="006703A0"/>
    <w:rsid w:val="00670DB8"/>
    <w:rsid w:val="0067194E"/>
    <w:rsid w:val="0067344A"/>
    <w:rsid w:val="00673458"/>
    <w:rsid w:val="00673805"/>
    <w:rsid w:val="0067559B"/>
    <w:rsid w:val="00675A52"/>
    <w:rsid w:val="00675BE9"/>
    <w:rsid w:val="00676221"/>
    <w:rsid w:val="00676A22"/>
    <w:rsid w:val="0067714E"/>
    <w:rsid w:val="00677466"/>
    <w:rsid w:val="00680BBE"/>
    <w:rsid w:val="00682E66"/>
    <w:rsid w:val="00684F71"/>
    <w:rsid w:val="0068634D"/>
    <w:rsid w:val="0068757D"/>
    <w:rsid w:val="00687625"/>
    <w:rsid w:val="0069027F"/>
    <w:rsid w:val="006908A9"/>
    <w:rsid w:val="00691A6F"/>
    <w:rsid w:val="006949F5"/>
    <w:rsid w:val="00694D76"/>
    <w:rsid w:val="00696099"/>
    <w:rsid w:val="00696385"/>
    <w:rsid w:val="00696F9F"/>
    <w:rsid w:val="00697684"/>
    <w:rsid w:val="00697803"/>
    <w:rsid w:val="006A21FB"/>
    <w:rsid w:val="006A2A28"/>
    <w:rsid w:val="006A36FB"/>
    <w:rsid w:val="006A4B18"/>
    <w:rsid w:val="006A6D05"/>
    <w:rsid w:val="006A732A"/>
    <w:rsid w:val="006A76F4"/>
    <w:rsid w:val="006B0134"/>
    <w:rsid w:val="006B079A"/>
    <w:rsid w:val="006B0B0F"/>
    <w:rsid w:val="006B0D1E"/>
    <w:rsid w:val="006B16C7"/>
    <w:rsid w:val="006B3EA5"/>
    <w:rsid w:val="006B44C3"/>
    <w:rsid w:val="006B453D"/>
    <w:rsid w:val="006B5120"/>
    <w:rsid w:val="006B59B0"/>
    <w:rsid w:val="006B5CFC"/>
    <w:rsid w:val="006B7276"/>
    <w:rsid w:val="006B761B"/>
    <w:rsid w:val="006B7CE2"/>
    <w:rsid w:val="006B7F66"/>
    <w:rsid w:val="006C0EB4"/>
    <w:rsid w:val="006C240E"/>
    <w:rsid w:val="006C5937"/>
    <w:rsid w:val="006C59BC"/>
    <w:rsid w:val="006C67CE"/>
    <w:rsid w:val="006C7E6B"/>
    <w:rsid w:val="006D0A1D"/>
    <w:rsid w:val="006D0E31"/>
    <w:rsid w:val="006D12F3"/>
    <w:rsid w:val="006D13E0"/>
    <w:rsid w:val="006D18DF"/>
    <w:rsid w:val="006D52F6"/>
    <w:rsid w:val="006D6A67"/>
    <w:rsid w:val="006D7FEA"/>
    <w:rsid w:val="006E0C04"/>
    <w:rsid w:val="006E18A8"/>
    <w:rsid w:val="006E23FD"/>
    <w:rsid w:val="006E2E07"/>
    <w:rsid w:val="006E30AC"/>
    <w:rsid w:val="006E3F84"/>
    <w:rsid w:val="006E755A"/>
    <w:rsid w:val="006E757D"/>
    <w:rsid w:val="006E78E2"/>
    <w:rsid w:val="006F145A"/>
    <w:rsid w:val="006F2297"/>
    <w:rsid w:val="006F2B7D"/>
    <w:rsid w:val="006F3310"/>
    <w:rsid w:val="006F4CDB"/>
    <w:rsid w:val="006F733A"/>
    <w:rsid w:val="006F7358"/>
    <w:rsid w:val="0070127E"/>
    <w:rsid w:val="007012AF"/>
    <w:rsid w:val="00702134"/>
    <w:rsid w:val="00702602"/>
    <w:rsid w:val="007026ED"/>
    <w:rsid w:val="00704B4B"/>
    <w:rsid w:val="00706668"/>
    <w:rsid w:val="00707E6E"/>
    <w:rsid w:val="00710C93"/>
    <w:rsid w:val="00710CAB"/>
    <w:rsid w:val="00711325"/>
    <w:rsid w:val="0071353A"/>
    <w:rsid w:val="00714F8B"/>
    <w:rsid w:val="0071553D"/>
    <w:rsid w:val="00716DF7"/>
    <w:rsid w:val="007208D1"/>
    <w:rsid w:val="00720D19"/>
    <w:rsid w:val="00720F02"/>
    <w:rsid w:val="00720FDA"/>
    <w:rsid w:val="00721EAE"/>
    <w:rsid w:val="00723244"/>
    <w:rsid w:val="00723DA9"/>
    <w:rsid w:val="00724015"/>
    <w:rsid w:val="007242AD"/>
    <w:rsid w:val="0072510A"/>
    <w:rsid w:val="0072517D"/>
    <w:rsid w:val="0072589C"/>
    <w:rsid w:val="00725B24"/>
    <w:rsid w:val="00725F6D"/>
    <w:rsid w:val="00727457"/>
    <w:rsid w:val="0073002E"/>
    <w:rsid w:val="00731A20"/>
    <w:rsid w:val="00731A60"/>
    <w:rsid w:val="00731B75"/>
    <w:rsid w:val="00731BD8"/>
    <w:rsid w:val="0073228E"/>
    <w:rsid w:val="0073350B"/>
    <w:rsid w:val="00733543"/>
    <w:rsid w:val="00733DD5"/>
    <w:rsid w:val="00734A8B"/>
    <w:rsid w:val="007354BD"/>
    <w:rsid w:val="00736010"/>
    <w:rsid w:val="00736279"/>
    <w:rsid w:val="0073709C"/>
    <w:rsid w:val="00741098"/>
    <w:rsid w:val="00741A08"/>
    <w:rsid w:val="0074296B"/>
    <w:rsid w:val="00745322"/>
    <w:rsid w:val="00745AFC"/>
    <w:rsid w:val="00746CD1"/>
    <w:rsid w:val="007506D4"/>
    <w:rsid w:val="00752351"/>
    <w:rsid w:val="00754466"/>
    <w:rsid w:val="00754DA8"/>
    <w:rsid w:val="00755978"/>
    <w:rsid w:val="00756363"/>
    <w:rsid w:val="00756F96"/>
    <w:rsid w:val="007573B1"/>
    <w:rsid w:val="00757424"/>
    <w:rsid w:val="007578B8"/>
    <w:rsid w:val="0076216C"/>
    <w:rsid w:val="00763E43"/>
    <w:rsid w:val="00765781"/>
    <w:rsid w:val="00766A2D"/>
    <w:rsid w:val="00770A5F"/>
    <w:rsid w:val="00770AD7"/>
    <w:rsid w:val="00771C82"/>
    <w:rsid w:val="00773F4C"/>
    <w:rsid w:val="00774672"/>
    <w:rsid w:val="00774E60"/>
    <w:rsid w:val="007750D3"/>
    <w:rsid w:val="007767B5"/>
    <w:rsid w:val="00776D09"/>
    <w:rsid w:val="007770A5"/>
    <w:rsid w:val="00777286"/>
    <w:rsid w:val="0077755B"/>
    <w:rsid w:val="0078146B"/>
    <w:rsid w:val="00781756"/>
    <w:rsid w:val="0078339B"/>
    <w:rsid w:val="00784D53"/>
    <w:rsid w:val="00786297"/>
    <w:rsid w:val="00786FB9"/>
    <w:rsid w:val="00787650"/>
    <w:rsid w:val="00787993"/>
    <w:rsid w:val="00792125"/>
    <w:rsid w:val="00792845"/>
    <w:rsid w:val="00792B77"/>
    <w:rsid w:val="00792FA0"/>
    <w:rsid w:val="00794DDB"/>
    <w:rsid w:val="00797532"/>
    <w:rsid w:val="00797A74"/>
    <w:rsid w:val="007A02E2"/>
    <w:rsid w:val="007A0D75"/>
    <w:rsid w:val="007A16F1"/>
    <w:rsid w:val="007A21BC"/>
    <w:rsid w:val="007A2BDC"/>
    <w:rsid w:val="007A6050"/>
    <w:rsid w:val="007B2741"/>
    <w:rsid w:val="007B312A"/>
    <w:rsid w:val="007B369B"/>
    <w:rsid w:val="007B4496"/>
    <w:rsid w:val="007B4618"/>
    <w:rsid w:val="007B5145"/>
    <w:rsid w:val="007B55C5"/>
    <w:rsid w:val="007B577C"/>
    <w:rsid w:val="007B5B41"/>
    <w:rsid w:val="007C0710"/>
    <w:rsid w:val="007C0F26"/>
    <w:rsid w:val="007C17BB"/>
    <w:rsid w:val="007C21EB"/>
    <w:rsid w:val="007C24BD"/>
    <w:rsid w:val="007C334C"/>
    <w:rsid w:val="007C5310"/>
    <w:rsid w:val="007C628B"/>
    <w:rsid w:val="007C6F55"/>
    <w:rsid w:val="007C7B9F"/>
    <w:rsid w:val="007D2030"/>
    <w:rsid w:val="007D30DD"/>
    <w:rsid w:val="007D35DD"/>
    <w:rsid w:val="007D7B4B"/>
    <w:rsid w:val="007D7BFD"/>
    <w:rsid w:val="007E05E4"/>
    <w:rsid w:val="007E2328"/>
    <w:rsid w:val="007E2893"/>
    <w:rsid w:val="007E4464"/>
    <w:rsid w:val="007E4743"/>
    <w:rsid w:val="007E549C"/>
    <w:rsid w:val="007E596A"/>
    <w:rsid w:val="007E6FB6"/>
    <w:rsid w:val="007E7448"/>
    <w:rsid w:val="007F2CD6"/>
    <w:rsid w:val="007F31E1"/>
    <w:rsid w:val="007F3EB9"/>
    <w:rsid w:val="007F625C"/>
    <w:rsid w:val="00800CF6"/>
    <w:rsid w:val="00802FC4"/>
    <w:rsid w:val="00804F86"/>
    <w:rsid w:val="00805302"/>
    <w:rsid w:val="00807090"/>
    <w:rsid w:val="008073EA"/>
    <w:rsid w:val="008100D2"/>
    <w:rsid w:val="00811662"/>
    <w:rsid w:val="008117B6"/>
    <w:rsid w:val="0081203C"/>
    <w:rsid w:val="00813264"/>
    <w:rsid w:val="008152D3"/>
    <w:rsid w:val="00815E35"/>
    <w:rsid w:val="008164FE"/>
    <w:rsid w:val="00816755"/>
    <w:rsid w:val="00817E35"/>
    <w:rsid w:val="00817F65"/>
    <w:rsid w:val="00820B54"/>
    <w:rsid w:val="00823900"/>
    <w:rsid w:val="00825A05"/>
    <w:rsid w:val="008263EF"/>
    <w:rsid w:val="0082659F"/>
    <w:rsid w:val="008267B6"/>
    <w:rsid w:val="00827619"/>
    <w:rsid w:val="00827621"/>
    <w:rsid w:val="00830BCF"/>
    <w:rsid w:val="008328C0"/>
    <w:rsid w:val="00835A6F"/>
    <w:rsid w:val="00835B35"/>
    <w:rsid w:val="00836702"/>
    <w:rsid w:val="00840DD5"/>
    <w:rsid w:val="00842BE1"/>
    <w:rsid w:val="008437BE"/>
    <w:rsid w:val="00843B58"/>
    <w:rsid w:val="0084419E"/>
    <w:rsid w:val="00845A3D"/>
    <w:rsid w:val="00847448"/>
    <w:rsid w:val="008474FB"/>
    <w:rsid w:val="00847A24"/>
    <w:rsid w:val="00847C26"/>
    <w:rsid w:val="00850750"/>
    <w:rsid w:val="008510CF"/>
    <w:rsid w:val="00851C0E"/>
    <w:rsid w:val="00851D0B"/>
    <w:rsid w:val="008577FB"/>
    <w:rsid w:val="00862196"/>
    <w:rsid w:val="00863626"/>
    <w:rsid w:val="00866E17"/>
    <w:rsid w:val="00866F2B"/>
    <w:rsid w:val="00867CA0"/>
    <w:rsid w:val="00870684"/>
    <w:rsid w:val="0087109F"/>
    <w:rsid w:val="00871128"/>
    <w:rsid w:val="00871643"/>
    <w:rsid w:val="00871962"/>
    <w:rsid w:val="00872EB1"/>
    <w:rsid w:val="00873107"/>
    <w:rsid w:val="008736B7"/>
    <w:rsid w:val="008740FF"/>
    <w:rsid w:val="0087423C"/>
    <w:rsid w:val="00876E9A"/>
    <w:rsid w:val="00877AD0"/>
    <w:rsid w:val="00880DFE"/>
    <w:rsid w:val="0088165B"/>
    <w:rsid w:val="008817E6"/>
    <w:rsid w:val="00881E61"/>
    <w:rsid w:val="0088271E"/>
    <w:rsid w:val="0088310A"/>
    <w:rsid w:val="0088435B"/>
    <w:rsid w:val="00884D04"/>
    <w:rsid w:val="00885C63"/>
    <w:rsid w:val="00885E2A"/>
    <w:rsid w:val="00886002"/>
    <w:rsid w:val="00887AA2"/>
    <w:rsid w:val="00890C0F"/>
    <w:rsid w:val="00891E1C"/>
    <w:rsid w:val="0089265D"/>
    <w:rsid w:val="00893906"/>
    <w:rsid w:val="008948E6"/>
    <w:rsid w:val="00895A85"/>
    <w:rsid w:val="00896225"/>
    <w:rsid w:val="008968B2"/>
    <w:rsid w:val="00897809"/>
    <w:rsid w:val="00897C01"/>
    <w:rsid w:val="008A1008"/>
    <w:rsid w:val="008A1513"/>
    <w:rsid w:val="008A1E22"/>
    <w:rsid w:val="008A3807"/>
    <w:rsid w:val="008A6BD4"/>
    <w:rsid w:val="008B025F"/>
    <w:rsid w:val="008B0670"/>
    <w:rsid w:val="008B2060"/>
    <w:rsid w:val="008B3820"/>
    <w:rsid w:val="008B3D21"/>
    <w:rsid w:val="008B6F4E"/>
    <w:rsid w:val="008B7EDA"/>
    <w:rsid w:val="008C0851"/>
    <w:rsid w:val="008C0FB9"/>
    <w:rsid w:val="008C15F5"/>
    <w:rsid w:val="008C22D0"/>
    <w:rsid w:val="008C255C"/>
    <w:rsid w:val="008C3130"/>
    <w:rsid w:val="008C48E0"/>
    <w:rsid w:val="008C4C88"/>
    <w:rsid w:val="008C5414"/>
    <w:rsid w:val="008D027A"/>
    <w:rsid w:val="008D3648"/>
    <w:rsid w:val="008D602D"/>
    <w:rsid w:val="008E1490"/>
    <w:rsid w:val="008E17D1"/>
    <w:rsid w:val="008E34C7"/>
    <w:rsid w:val="008E3F5B"/>
    <w:rsid w:val="008E5588"/>
    <w:rsid w:val="008E672B"/>
    <w:rsid w:val="008E6853"/>
    <w:rsid w:val="008F0022"/>
    <w:rsid w:val="008F0B2C"/>
    <w:rsid w:val="008F0E37"/>
    <w:rsid w:val="008F1011"/>
    <w:rsid w:val="008F2C43"/>
    <w:rsid w:val="008F5BB7"/>
    <w:rsid w:val="008F74B7"/>
    <w:rsid w:val="008F77F3"/>
    <w:rsid w:val="009022D1"/>
    <w:rsid w:val="0090341B"/>
    <w:rsid w:val="009040A0"/>
    <w:rsid w:val="00905EF4"/>
    <w:rsid w:val="00906D59"/>
    <w:rsid w:val="009073F2"/>
    <w:rsid w:val="00907B19"/>
    <w:rsid w:val="0091025A"/>
    <w:rsid w:val="00910DF6"/>
    <w:rsid w:val="00910FD1"/>
    <w:rsid w:val="00912444"/>
    <w:rsid w:val="00912E3F"/>
    <w:rsid w:val="009132A2"/>
    <w:rsid w:val="00913D71"/>
    <w:rsid w:val="00916C60"/>
    <w:rsid w:val="00916D55"/>
    <w:rsid w:val="0092268C"/>
    <w:rsid w:val="00924A22"/>
    <w:rsid w:val="0092590E"/>
    <w:rsid w:val="0092634B"/>
    <w:rsid w:val="00926384"/>
    <w:rsid w:val="009269CB"/>
    <w:rsid w:val="00927BB3"/>
    <w:rsid w:val="00927F74"/>
    <w:rsid w:val="00931568"/>
    <w:rsid w:val="00932DAC"/>
    <w:rsid w:val="00932EC1"/>
    <w:rsid w:val="009337E6"/>
    <w:rsid w:val="00934362"/>
    <w:rsid w:val="00934B39"/>
    <w:rsid w:val="00934C69"/>
    <w:rsid w:val="00935B46"/>
    <w:rsid w:val="00942584"/>
    <w:rsid w:val="00942903"/>
    <w:rsid w:val="00943349"/>
    <w:rsid w:val="0094376D"/>
    <w:rsid w:val="00945AC5"/>
    <w:rsid w:val="00947C2B"/>
    <w:rsid w:val="0095001F"/>
    <w:rsid w:val="00951F2B"/>
    <w:rsid w:val="0095286B"/>
    <w:rsid w:val="0095301C"/>
    <w:rsid w:val="009533FD"/>
    <w:rsid w:val="0095657F"/>
    <w:rsid w:val="009570D4"/>
    <w:rsid w:val="009575D6"/>
    <w:rsid w:val="009578DA"/>
    <w:rsid w:val="0096005B"/>
    <w:rsid w:val="0096147B"/>
    <w:rsid w:val="0096438E"/>
    <w:rsid w:val="00964887"/>
    <w:rsid w:val="00965703"/>
    <w:rsid w:val="009666CB"/>
    <w:rsid w:val="0096694E"/>
    <w:rsid w:val="00967CC2"/>
    <w:rsid w:val="00971228"/>
    <w:rsid w:val="00972F34"/>
    <w:rsid w:val="009742C4"/>
    <w:rsid w:val="00974C6D"/>
    <w:rsid w:val="00974FA3"/>
    <w:rsid w:val="0097522D"/>
    <w:rsid w:val="00975443"/>
    <w:rsid w:val="00975603"/>
    <w:rsid w:val="00976CD7"/>
    <w:rsid w:val="009809AE"/>
    <w:rsid w:val="009817B6"/>
    <w:rsid w:val="009836B4"/>
    <w:rsid w:val="00983A04"/>
    <w:rsid w:val="00984141"/>
    <w:rsid w:val="00984619"/>
    <w:rsid w:val="00985D69"/>
    <w:rsid w:val="009869B9"/>
    <w:rsid w:val="00987B57"/>
    <w:rsid w:val="00990001"/>
    <w:rsid w:val="009908C9"/>
    <w:rsid w:val="00990B23"/>
    <w:rsid w:val="00990E66"/>
    <w:rsid w:val="00991DD6"/>
    <w:rsid w:val="00992001"/>
    <w:rsid w:val="009948E1"/>
    <w:rsid w:val="0099548F"/>
    <w:rsid w:val="009954DB"/>
    <w:rsid w:val="009974C5"/>
    <w:rsid w:val="009977C8"/>
    <w:rsid w:val="009A155A"/>
    <w:rsid w:val="009A3AA2"/>
    <w:rsid w:val="009A3E63"/>
    <w:rsid w:val="009A4B8D"/>
    <w:rsid w:val="009A67B9"/>
    <w:rsid w:val="009A7518"/>
    <w:rsid w:val="009A77E2"/>
    <w:rsid w:val="009B1050"/>
    <w:rsid w:val="009B1338"/>
    <w:rsid w:val="009B261D"/>
    <w:rsid w:val="009B2CFB"/>
    <w:rsid w:val="009B3C7B"/>
    <w:rsid w:val="009B464E"/>
    <w:rsid w:val="009B5F27"/>
    <w:rsid w:val="009B7C8D"/>
    <w:rsid w:val="009C0A69"/>
    <w:rsid w:val="009C11F3"/>
    <w:rsid w:val="009C209D"/>
    <w:rsid w:val="009C23C3"/>
    <w:rsid w:val="009C39B0"/>
    <w:rsid w:val="009C4461"/>
    <w:rsid w:val="009C4483"/>
    <w:rsid w:val="009C4A08"/>
    <w:rsid w:val="009C5064"/>
    <w:rsid w:val="009C612B"/>
    <w:rsid w:val="009C6D56"/>
    <w:rsid w:val="009D00F8"/>
    <w:rsid w:val="009D08AC"/>
    <w:rsid w:val="009D44C5"/>
    <w:rsid w:val="009D48BC"/>
    <w:rsid w:val="009D4A7C"/>
    <w:rsid w:val="009D669E"/>
    <w:rsid w:val="009D6763"/>
    <w:rsid w:val="009D6C76"/>
    <w:rsid w:val="009D788C"/>
    <w:rsid w:val="009D7B74"/>
    <w:rsid w:val="009E141A"/>
    <w:rsid w:val="009E5743"/>
    <w:rsid w:val="009E682A"/>
    <w:rsid w:val="009E714A"/>
    <w:rsid w:val="009E7A4D"/>
    <w:rsid w:val="009F0EDB"/>
    <w:rsid w:val="009F1F7E"/>
    <w:rsid w:val="009F2953"/>
    <w:rsid w:val="009F2F07"/>
    <w:rsid w:val="009F3037"/>
    <w:rsid w:val="009F3BC7"/>
    <w:rsid w:val="009F4457"/>
    <w:rsid w:val="009F4BAA"/>
    <w:rsid w:val="009F6275"/>
    <w:rsid w:val="009F74A4"/>
    <w:rsid w:val="009F7728"/>
    <w:rsid w:val="009F7854"/>
    <w:rsid w:val="009F7CAF"/>
    <w:rsid w:val="00A00147"/>
    <w:rsid w:val="00A0348A"/>
    <w:rsid w:val="00A037E1"/>
    <w:rsid w:val="00A05E90"/>
    <w:rsid w:val="00A1083C"/>
    <w:rsid w:val="00A1220F"/>
    <w:rsid w:val="00A125CB"/>
    <w:rsid w:val="00A13063"/>
    <w:rsid w:val="00A134BC"/>
    <w:rsid w:val="00A13C0D"/>
    <w:rsid w:val="00A1426F"/>
    <w:rsid w:val="00A14870"/>
    <w:rsid w:val="00A2019A"/>
    <w:rsid w:val="00A20AE5"/>
    <w:rsid w:val="00A2193E"/>
    <w:rsid w:val="00A225C6"/>
    <w:rsid w:val="00A22EDF"/>
    <w:rsid w:val="00A23564"/>
    <w:rsid w:val="00A235A2"/>
    <w:rsid w:val="00A2424D"/>
    <w:rsid w:val="00A2693F"/>
    <w:rsid w:val="00A2695B"/>
    <w:rsid w:val="00A30AE3"/>
    <w:rsid w:val="00A31563"/>
    <w:rsid w:val="00A35BB0"/>
    <w:rsid w:val="00A36A1B"/>
    <w:rsid w:val="00A4097F"/>
    <w:rsid w:val="00A41104"/>
    <w:rsid w:val="00A432F4"/>
    <w:rsid w:val="00A43F5D"/>
    <w:rsid w:val="00A441FC"/>
    <w:rsid w:val="00A453A5"/>
    <w:rsid w:val="00A4713E"/>
    <w:rsid w:val="00A478FB"/>
    <w:rsid w:val="00A47D71"/>
    <w:rsid w:val="00A50157"/>
    <w:rsid w:val="00A51583"/>
    <w:rsid w:val="00A51AD9"/>
    <w:rsid w:val="00A52E9A"/>
    <w:rsid w:val="00A54BF3"/>
    <w:rsid w:val="00A5642D"/>
    <w:rsid w:val="00A62287"/>
    <w:rsid w:val="00A64513"/>
    <w:rsid w:val="00A6587C"/>
    <w:rsid w:val="00A66C5B"/>
    <w:rsid w:val="00A66E86"/>
    <w:rsid w:val="00A67368"/>
    <w:rsid w:val="00A70244"/>
    <w:rsid w:val="00A702CD"/>
    <w:rsid w:val="00A70E89"/>
    <w:rsid w:val="00A7237C"/>
    <w:rsid w:val="00A73125"/>
    <w:rsid w:val="00A73F0A"/>
    <w:rsid w:val="00A74C63"/>
    <w:rsid w:val="00A764C8"/>
    <w:rsid w:val="00A80977"/>
    <w:rsid w:val="00A82630"/>
    <w:rsid w:val="00A83BF4"/>
    <w:rsid w:val="00A84000"/>
    <w:rsid w:val="00A8474A"/>
    <w:rsid w:val="00A85AFB"/>
    <w:rsid w:val="00A86866"/>
    <w:rsid w:val="00A87F62"/>
    <w:rsid w:val="00A900CF"/>
    <w:rsid w:val="00A90949"/>
    <w:rsid w:val="00A918A5"/>
    <w:rsid w:val="00A9220C"/>
    <w:rsid w:val="00A92221"/>
    <w:rsid w:val="00A9337C"/>
    <w:rsid w:val="00A939CC"/>
    <w:rsid w:val="00A9464A"/>
    <w:rsid w:val="00A94F65"/>
    <w:rsid w:val="00AA10B9"/>
    <w:rsid w:val="00AA1125"/>
    <w:rsid w:val="00AA2DD7"/>
    <w:rsid w:val="00AA3D2C"/>
    <w:rsid w:val="00AA4AAB"/>
    <w:rsid w:val="00AA4E9E"/>
    <w:rsid w:val="00AA5280"/>
    <w:rsid w:val="00AB1044"/>
    <w:rsid w:val="00AB3A64"/>
    <w:rsid w:val="00AB4E2A"/>
    <w:rsid w:val="00AB5C42"/>
    <w:rsid w:val="00AC0D1B"/>
    <w:rsid w:val="00AC10FF"/>
    <w:rsid w:val="00AC1801"/>
    <w:rsid w:val="00AC4E25"/>
    <w:rsid w:val="00AC5A41"/>
    <w:rsid w:val="00AC6BC7"/>
    <w:rsid w:val="00AC6C9D"/>
    <w:rsid w:val="00AD00E4"/>
    <w:rsid w:val="00AD0546"/>
    <w:rsid w:val="00AD232E"/>
    <w:rsid w:val="00AD33CA"/>
    <w:rsid w:val="00AD57FA"/>
    <w:rsid w:val="00AD7221"/>
    <w:rsid w:val="00AD7812"/>
    <w:rsid w:val="00AE0BC8"/>
    <w:rsid w:val="00AE19DE"/>
    <w:rsid w:val="00AE3009"/>
    <w:rsid w:val="00AE4F05"/>
    <w:rsid w:val="00AE5AB9"/>
    <w:rsid w:val="00AE5C57"/>
    <w:rsid w:val="00AE6643"/>
    <w:rsid w:val="00AE719D"/>
    <w:rsid w:val="00AE7A4D"/>
    <w:rsid w:val="00AF2010"/>
    <w:rsid w:val="00AF34FA"/>
    <w:rsid w:val="00AF3D43"/>
    <w:rsid w:val="00AF43A7"/>
    <w:rsid w:val="00AF44E5"/>
    <w:rsid w:val="00AF54A2"/>
    <w:rsid w:val="00AF6FE5"/>
    <w:rsid w:val="00AF7613"/>
    <w:rsid w:val="00AF7639"/>
    <w:rsid w:val="00B029FF"/>
    <w:rsid w:val="00B03BFE"/>
    <w:rsid w:val="00B05640"/>
    <w:rsid w:val="00B06232"/>
    <w:rsid w:val="00B072F0"/>
    <w:rsid w:val="00B076D4"/>
    <w:rsid w:val="00B10711"/>
    <w:rsid w:val="00B11123"/>
    <w:rsid w:val="00B121C1"/>
    <w:rsid w:val="00B1289E"/>
    <w:rsid w:val="00B13435"/>
    <w:rsid w:val="00B13A15"/>
    <w:rsid w:val="00B15789"/>
    <w:rsid w:val="00B16DD0"/>
    <w:rsid w:val="00B22D07"/>
    <w:rsid w:val="00B2526E"/>
    <w:rsid w:val="00B25508"/>
    <w:rsid w:val="00B278FB"/>
    <w:rsid w:val="00B30CCF"/>
    <w:rsid w:val="00B30D3E"/>
    <w:rsid w:val="00B30DF5"/>
    <w:rsid w:val="00B31158"/>
    <w:rsid w:val="00B32103"/>
    <w:rsid w:val="00B321EC"/>
    <w:rsid w:val="00B35E98"/>
    <w:rsid w:val="00B36D8F"/>
    <w:rsid w:val="00B43629"/>
    <w:rsid w:val="00B446A1"/>
    <w:rsid w:val="00B47618"/>
    <w:rsid w:val="00B47CFB"/>
    <w:rsid w:val="00B50FE7"/>
    <w:rsid w:val="00B514E2"/>
    <w:rsid w:val="00B51F6F"/>
    <w:rsid w:val="00B53936"/>
    <w:rsid w:val="00B53AC3"/>
    <w:rsid w:val="00B53AC9"/>
    <w:rsid w:val="00B53CC2"/>
    <w:rsid w:val="00B54D04"/>
    <w:rsid w:val="00B55FAE"/>
    <w:rsid w:val="00B5682F"/>
    <w:rsid w:val="00B57B22"/>
    <w:rsid w:val="00B60EB3"/>
    <w:rsid w:val="00B6116F"/>
    <w:rsid w:val="00B61483"/>
    <w:rsid w:val="00B64696"/>
    <w:rsid w:val="00B64CAE"/>
    <w:rsid w:val="00B64E86"/>
    <w:rsid w:val="00B660AA"/>
    <w:rsid w:val="00B67C4F"/>
    <w:rsid w:val="00B67E38"/>
    <w:rsid w:val="00B700BA"/>
    <w:rsid w:val="00B708F2"/>
    <w:rsid w:val="00B70FFB"/>
    <w:rsid w:val="00B722D0"/>
    <w:rsid w:val="00B73379"/>
    <w:rsid w:val="00B74172"/>
    <w:rsid w:val="00B74822"/>
    <w:rsid w:val="00B801C2"/>
    <w:rsid w:val="00B814A0"/>
    <w:rsid w:val="00B8165C"/>
    <w:rsid w:val="00B83A3F"/>
    <w:rsid w:val="00B8534F"/>
    <w:rsid w:val="00B85D7F"/>
    <w:rsid w:val="00B86A69"/>
    <w:rsid w:val="00B87643"/>
    <w:rsid w:val="00B8769A"/>
    <w:rsid w:val="00B87BF1"/>
    <w:rsid w:val="00B91B85"/>
    <w:rsid w:val="00B921B7"/>
    <w:rsid w:val="00B92385"/>
    <w:rsid w:val="00B94B7C"/>
    <w:rsid w:val="00B95198"/>
    <w:rsid w:val="00B95E98"/>
    <w:rsid w:val="00B96796"/>
    <w:rsid w:val="00B96BFD"/>
    <w:rsid w:val="00B9700C"/>
    <w:rsid w:val="00B97170"/>
    <w:rsid w:val="00BA0506"/>
    <w:rsid w:val="00BA055E"/>
    <w:rsid w:val="00BA1874"/>
    <w:rsid w:val="00BA22EE"/>
    <w:rsid w:val="00BA35F3"/>
    <w:rsid w:val="00BA59EE"/>
    <w:rsid w:val="00BA61D8"/>
    <w:rsid w:val="00BA6ADD"/>
    <w:rsid w:val="00BB068B"/>
    <w:rsid w:val="00BB1C22"/>
    <w:rsid w:val="00BB3306"/>
    <w:rsid w:val="00BB544F"/>
    <w:rsid w:val="00BB6814"/>
    <w:rsid w:val="00BC102C"/>
    <w:rsid w:val="00BC1860"/>
    <w:rsid w:val="00BC24A0"/>
    <w:rsid w:val="00BC276D"/>
    <w:rsid w:val="00BC2914"/>
    <w:rsid w:val="00BC3F2F"/>
    <w:rsid w:val="00BC456F"/>
    <w:rsid w:val="00BC5D6A"/>
    <w:rsid w:val="00BC64C4"/>
    <w:rsid w:val="00BD2620"/>
    <w:rsid w:val="00BD2718"/>
    <w:rsid w:val="00BD2AE7"/>
    <w:rsid w:val="00BD3798"/>
    <w:rsid w:val="00BD3914"/>
    <w:rsid w:val="00BE1964"/>
    <w:rsid w:val="00BE2F9E"/>
    <w:rsid w:val="00BE3027"/>
    <w:rsid w:val="00BE3098"/>
    <w:rsid w:val="00BE4F57"/>
    <w:rsid w:val="00BE5AFC"/>
    <w:rsid w:val="00BE6420"/>
    <w:rsid w:val="00BE6753"/>
    <w:rsid w:val="00BE6F03"/>
    <w:rsid w:val="00BE7651"/>
    <w:rsid w:val="00BF03A5"/>
    <w:rsid w:val="00BF2AB6"/>
    <w:rsid w:val="00BF3E47"/>
    <w:rsid w:val="00BF47C6"/>
    <w:rsid w:val="00BF4AD4"/>
    <w:rsid w:val="00C01100"/>
    <w:rsid w:val="00C03C8B"/>
    <w:rsid w:val="00C041BA"/>
    <w:rsid w:val="00C047F1"/>
    <w:rsid w:val="00C0644E"/>
    <w:rsid w:val="00C11053"/>
    <w:rsid w:val="00C1190B"/>
    <w:rsid w:val="00C12EFE"/>
    <w:rsid w:val="00C138E2"/>
    <w:rsid w:val="00C13B8D"/>
    <w:rsid w:val="00C14615"/>
    <w:rsid w:val="00C152F8"/>
    <w:rsid w:val="00C15468"/>
    <w:rsid w:val="00C15D3C"/>
    <w:rsid w:val="00C15D70"/>
    <w:rsid w:val="00C167CE"/>
    <w:rsid w:val="00C17B20"/>
    <w:rsid w:val="00C208F2"/>
    <w:rsid w:val="00C21940"/>
    <w:rsid w:val="00C21F57"/>
    <w:rsid w:val="00C241CF"/>
    <w:rsid w:val="00C24982"/>
    <w:rsid w:val="00C25938"/>
    <w:rsid w:val="00C25FB1"/>
    <w:rsid w:val="00C26743"/>
    <w:rsid w:val="00C26BC5"/>
    <w:rsid w:val="00C26F61"/>
    <w:rsid w:val="00C301B4"/>
    <w:rsid w:val="00C3064B"/>
    <w:rsid w:val="00C321A4"/>
    <w:rsid w:val="00C40898"/>
    <w:rsid w:val="00C417DF"/>
    <w:rsid w:val="00C422A1"/>
    <w:rsid w:val="00C42E71"/>
    <w:rsid w:val="00C432BE"/>
    <w:rsid w:val="00C43A80"/>
    <w:rsid w:val="00C43CF0"/>
    <w:rsid w:val="00C45348"/>
    <w:rsid w:val="00C45680"/>
    <w:rsid w:val="00C46905"/>
    <w:rsid w:val="00C4702F"/>
    <w:rsid w:val="00C47033"/>
    <w:rsid w:val="00C4718D"/>
    <w:rsid w:val="00C526CB"/>
    <w:rsid w:val="00C5275A"/>
    <w:rsid w:val="00C52C56"/>
    <w:rsid w:val="00C55509"/>
    <w:rsid w:val="00C556E5"/>
    <w:rsid w:val="00C55C1E"/>
    <w:rsid w:val="00C571D2"/>
    <w:rsid w:val="00C57A6C"/>
    <w:rsid w:val="00C61526"/>
    <w:rsid w:val="00C62469"/>
    <w:rsid w:val="00C62F16"/>
    <w:rsid w:val="00C63DA9"/>
    <w:rsid w:val="00C658DF"/>
    <w:rsid w:val="00C66C5D"/>
    <w:rsid w:val="00C66E07"/>
    <w:rsid w:val="00C71270"/>
    <w:rsid w:val="00C729DE"/>
    <w:rsid w:val="00C73F40"/>
    <w:rsid w:val="00C74768"/>
    <w:rsid w:val="00C74BBC"/>
    <w:rsid w:val="00C74D4A"/>
    <w:rsid w:val="00C75F5A"/>
    <w:rsid w:val="00C7784D"/>
    <w:rsid w:val="00C77B94"/>
    <w:rsid w:val="00C80149"/>
    <w:rsid w:val="00C80346"/>
    <w:rsid w:val="00C80A02"/>
    <w:rsid w:val="00C81581"/>
    <w:rsid w:val="00C8353E"/>
    <w:rsid w:val="00C840BF"/>
    <w:rsid w:val="00C859AC"/>
    <w:rsid w:val="00C85A7B"/>
    <w:rsid w:val="00C86302"/>
    <w:rsid w:val="00C863A7"/>
    <w:rsid w:val="00C86B19"/>
    <w:rsid w:val="00C87470"/>
    <w:rsid w:val="00C878AF"/>
    <w:rsid w:val="00C90616"/>
    <w:rsid w:val="00C9158E"/>
    <w:rsid w:val="00C933FB"/>
    <w:rsid w:val="00C9387D"/>
    <w:rsid w:val="00C949CF"/>
    <w:rsid w:val="00C94C7B"/>
    <w:rsid w:val="00C95738"/>
    <w:rsid w:val="00C95EFA"/>
    <w:rsid w:val="00C95FAB"/>
    <w:rsid w:val="00CA10D2"/>
    <w:rsid w:val="00CA1115"/>
    <w:rsid w:val="00CA165C"/>
    <w:rsid w:val="00CA1EAC"/>
    <w:rsid w:val="00CA6974"/>
    <w:rsid w:val="00CA75DF"/>
    <w:rsid w:val="00CB0228"/>
    <w:rsid w:val="00CB0B01"/>
    <w:rsid w:val="00CB170D"/>
    <w:rsid w:val="00CB37F4"/>
    <w:rsid w:val="00CB4116"/>
    <w:rsid w:val="00CB4B54"/>
    <w:rsid w:val="00CB6093"/>
    <w:rsid w:val="00CB6EE8"/>
    <w:rsid w:val="00CB6FEA"/>
    <w:rsid w:val="00CB7D67"/>
    <w:rsid w:val="00CC0F84"/>
    <w:rsid w:val="00CC207E"/>
    <w:rsid w:val="00CC286B"/>
    <w:rsid w:val="00CC3251"/>
    <w:rsid w:val="00CC3A0E"/>
    <w:rsid w:val="00CC3A82"/>
    <w:rsid w:val="00CC4753"/>
    <w:rsid w:val="00CC481A"/>
    <w:rsid w:val="00CC68DB"/>
    <w:rsid w:val="00CC7C9F"/>
    <w:rsid w:val="00CC7F74"/>
    <w:rsid w:val="00CD0A19"/>
    <w:rsid w:val="00CD1957"/>
    <w:rsid w:val="00CD328B"/>
    <w:rsid w:val="00CD3FAA"/>
    <w:rsid w:val="00CD433E"/>
    <w:rsid w:val="00CD5E5F"/>
    <w:rsid w:val="00CE0203"/>
    <w:rsid w:val="00CE19D1"/>
    <w:rsid w:val="00CE5339"/>
    <w:rsid w:val="00CE68BF"/>
    <w:rsid w:val="00CE7384"/>
    <w:rsid w:val="00CF049E"/>
    <w:rsid w:val="00CF0D6C"/>
    <w:rsid w:val="00CF0FF7"/>
    <w:rsid w:val="00CF15E0"/>
    <w:rsid w:val="00CF2D0A"/>
    <w:rsid w:val="00CF3563"/>
    <w:rsid w:val="00CF4F4A"/>
    <w:rsid w:val="00CF55C2"/>
    <w:rsid w:val="00CF6099"/>
    <w:rsid w:val="00CF6DF0"/>
    <w:rsid w:val="00CF7497"/>
    <w:rsid w:val="00CF78EE"/>
    <w:rsid w:val="00D013B4"/>
    <w:rsid w:val="00D017B7"/>
    <w:rsid w:val="00D01FCC"/>
    <w:rsid w:val="00D028DA"/>
    <w:rsid w:val="00D02C90"/>
    <w:rsid w:val="00D065C0"/>
    <w:rsid w:val="00D0669F"/>
    <w:rsid w:val="00D06A4E"/>
    <w:rsid w:val="00D12839"/>
    <w:rsid w:val="00D143F2"/>
    <w:rsid w:val="00D15198"/>
    <w:rsid w:val="00D15406"/>
    <w:rsid w:val="00D17D7C"/>
    <w:rsid w:val="00D20A75"/>
    <w:rsid w:val="00D225B1"/>
    <w:rsid w:val="00D22C16"/>
    <w:rsid w:val="00D24921"/>
    <w:rsid w:val="00D25878"/>
    <w:rsid w:val="00D25E35"/>
    <w:rsid w:val="00D31FCD"/>
    <w:rsid w:val="00D329FF"/>
    <w:rsid w:val="00D33378"/>
    <w:rsid w:val="00D33908"/>
    <w:rsid w:val="00D33CF7"/>
    <w:rsid w:val="00D35167"/>
    <w:rsid w:val="00D35412"/>
    <w:rsid w:val="00D362ED"/>
    <w:rsid w:val="00D36EF6"/>
    <w:rsid w:val="00D3747B"/>
    <w:rsid w:val="00D418C5"/>
    <w:rsid w:val="00D41D4D"/>
    <w:rsid w:val="00D41E3A"/>
    <w:rsid w:val="00D42E6A"/>
    <w:rsid w:val="00D43CF6"/>
    <w:rsid w:val="00D44D94"/>
    <w:rsid w:val="00D45887"/>
    <w:rsid w:val="00D4618A"/>
    <w:rsid w:val="00D46606"/>
    <w:rsid w:val="00D47C64"/>
    <w:rsid w:val="00D52CCE"/>
    <w:rsid w:val="00D53233"/>
    <w:rsid w:val="00D53A55"/>
    <w:rsid w:val="00D5429A"/>
    <w:rsid w:val="00D5480E"/>
    <w:rsid w:val="00D55837"/>
    <w:rsid w:val="00D62110"/>
    <w:rsid w:val="00D62C2A"/>
    <w:rsid w:val="00D65D8D"/>
    <w:rsid w:val="00D7055E"/>
    <w:rsid w:val="00D70BE0"/>
    <w:rsid w:val="00D70DF4"/>
    <w:rsid w:val="00D70F90"/>
    <w:rsid w:val="00D741A0"/>
    <w:rsid w:val="00D7440A"/>
    <w:rsid w:val="00D7515E"/>
    <w:rsid w:val="00D76AB6"/>
    <w:rsid w:val="00D77912"/>
    <w:rsid w:val="00D77B5A"/>
    <w:rsid w:val="00D77C25"/>
    <w:rsid w:val="00D803A2"/>
    <w:rsid w:val="00D80611"/>
    <w:rsid w:val="00D8177D"/>
    <w:rsid w:val="00D83BBB"/>
    <w:rsid w:val="00D83E3D"/>
    <w:rsid w:val="00D9125C"/>
    <w:rsid w:val="00D912B1"/>
    <w:rsid w:val="00D91C97"/>
    <w:rsid w:val="00D9332B"/>
    <w:rsid w:val="00D96300"/>
    <w:rsid w:val="00DA13E8"/>
    <w:rsid w:val="00DA22EC"/>
    <w:rsid w:val="00DA3823"/>
    <w:rsid w:val="00DA3920"/>
    <w:rsid w:val="00DA53C7"/>
    <w:rsid w:val="00DA614E"/>
    <w:rsid w:val="00DA63C2"/>
    <w:rsid w:val="00DB05B5"/>
    <w:rsid w:val="00DB169D"/>
    <w:rsid w:val="00DB17B6"/>
    <w:rsid w:val="00DB1842"/>
    <w:rsid w:val="00DB1889"/>
    <w:rsid w:val="00DB2DFA"/>
    <w:rsid w:val="00DB319A"/>
    <w:rsid w:val="00DB3442"/>
    <w:rsid w:val="00DB786D"/>
    <w:rsid w:val="00DC048B"/>
    <w:rsid w:val="00DC269A"/>
    <w:rsid w:val="00DC2818"/>
    <w:rsid w:val="00DC2991"/>
    <w:rsid w:val="00DC2D32"/>
    <w:rsid w:val="00DC43A8"/>
    <w:rsid w:val="00DC4E0C"/>
    <w:rsid w:val="00DC53F5"/>
    <w:rsid w:val="00DC605C"/>
    <w:rsid w:val="00DC635B"/>
    <w:rsid w:val="00DC702B"/>
    <w:rsid w:val="00DC73EF"/>
    <w:rsid w:val="00DC7FD2"/>
    <w:rsid w:val="00DD1483"/>
    <w:rsid w:val="00DD1E81"/>
    <w:rsid w:val="00DD228C"/>
    <w:rsid w:val="00DD22B1"/>
    <w:rsid w:val="00DD26C1"/>
    <w:rsid w:val="00DD3B93"/>
    <w:rsid w:val="00DD66B0"/>
    <w:rsid w:val="00DD7008"/>
    <w:rsid w:val="00DD704E"/>
    <w:rsid w:val="00DE02E6"/>
    <w:rsid w:val="00DE15CC"/>
    <w:rsid w:val="00DE2BFA"/>
    <w:rsid w:val="00DE44B6"/>
    <w:rsid w:val="00DE6640"/>
    <w:rsid w:val="00DE7356"/>
    <w:rsid w:val="00DE7396"/>
    <w:rsid w:val="00DF062C"/>
    <w:rsid w:val="00DF0FC3"/>
    <w:rsid w:val="00DF231C"/>
    <w:rsid w:val="00DF259F"/>
    <w:rsid w:val="00DF3ACD"/>
    <w:rsid w:val="00DF4C4E"/>
    <w:rsid w:val="00DF6ED3"/>
    <w:rsid w:val="00E00840"/>
    <w:rsid w:val="00E00A60"/>
    <w:rsid w:val="00E01948"/>
    <w:rsid w:val="00E02563"/>
    <w:rsid w:val="00E02723"/>
    <w:rsid w:val="00E029F6"/>
    <w:rsid w:val="00E03511"/>
    <w:rsid w:val="00E05C38"/>
    <w:rsid w:val="00E1076A"/>
    <w:rsid w:val="00E14C6D"/>
    <w:rsid w:val="00E14F20"/>
    <w:rsid w:val="00E151E7"/>
    <w:rsid w:val="00E15354"/>
    <w:rsid w:val="00E1619C"/>
    <w:rsid w:val="00E2117C"/>
    <w:rsid w:val="00E21EA7"/>
    <w:rsid w:val="00E24381"/>
    <w:rsid w:val="00E25234"/>
    <w:rsid w:val="00E27D0F"/>
    <w:rsid w:val="00E3149B"/>
    <w:rsid w:val="00E32B1A"/>
    <w:rsid w:val="00E32D4C"/>
    <w:rsid w:val="00E33BBE"/>
    <w:rsid w:val="00E35601"/>
    <w:rsid w:val="00E3626C"/>
    <w:rsid w:val="00E36423"/>
    <w:rsid w:val="00E371B6"/>
    <w:rsid w:val="00E37D51"/>
    <w:rsid w:val="00E41E4B"/>
    <w:rsid w:val="00E457DE"/>
    <w:rsid w:val="00E46023"/>
    <w:rsid w:val="00E46320"/>
    <w:rsid w:val="00E465BF"/>
    <w:rsid w:val="00E46795"/>
    <w:rsid w:val="00E469D9"/>
    <w:rsid w:val="00E47552"/>
    <w:rsid w:val="00E516D9"/>
    <w:rsid w:val="00E523C4"/>
    <w:rsid w:val="00E52529"/>
    <w:rsid w:val="00E52A2F"/>
    <w:rsid w:val="00E52A5E"/>
    <w:rsid w:val="00E52BC4"/>
    <w:rsid w:val="00E53F47"/>
    <w:rsid w:val="00E54432"/>
    <w:rsid w:val="00E54E23"/>
    <w:rsid w:val="00E550EE"/>
    <w:rsid w:val="00E55747"/>
    <w:rsid w:val="00E55877"/>
    <w:rsid w:val="00E568C7"/>
    <w:rsid w:val="00E56CCD"/>
    <w:rsid w:val="00E56F04"/>
    <w:rsid w:val="00E579DB"/>
    <w:rsid w:val="00E61905"/>
    <w:rsid w:val="00E62D02"/>
    <w:rsid w:val="00E63443"/>
    <w:rsid w:val="00E6654D"/>
    <w:rsid w:val="00E70BB5"/>
    <w:rsid w:val="00E713EF"/>
    <w:rsid w:val="00E718FD"/>
    <w:rsid w:val="00E71B85"/>
    <w:rsid w:val="00E74A36"/>
    <w:rsid w:val="00E74AAF"/>
    <w:rsid w:val="00E75DB9"/>
    <w:rsid w:val="00E76040"/>
    <w:rsid w:val="00E76FC8"/>
    <w:rsid w:val="00E76FCD"/>
    <w:rsid w:val="00E808C7"/>
    <w:rsid w:val="00E81285"/>
    <w:rsid w:val="00E81F9F"/>
    <w:rsid w:val="00E82C19"/>
    <w:rsid w:val="00E8341F"/>
    <w:rsid w:val="00E835DA"/>
    <w:rsid w:val="00E83E5D"/>
    <w:rsid w:val="00E84AE9"/>
    <w:rsid w:val="00E85359"/>
    <w:rsid w:val="00E85636"/>
    <w:rsid w:val="00E857EF"/>
    <w:rsid w:val="00E876BB"/>
    <w:rsid w:val="00E91809"/>
    <w:rsid w:val="00E919C0"/>
    <w:rsid w:val="00E91F08"/>
    <w:rsid w:val="00E9307F"/>
    <w:rsid w:val="00E93300"/>
    <w:rsid w:val="00E93BF1"/>
    <w:rsid w:val="00E94EA2"/>
    <w:rsid w:val="00E95749"/>
    <w:rsid w:val="00EA0293"/>
    <w:rsid w:val="00EA0480"/>
    <w:rsid w:val="00EA12B4"/>
    <w:rsid w:val="00EA44A1"/>
    <w:rsid w:val="00EA466D"/>
    <w:rsid w:val="00EA4B5B"/>
    <w:rsid w:val="00EA704B"/>
    <w:rsid w:val="00EA7544"/>
    <w:rsid w:val="00EA765B"/>
    <w:rsid w:val="00EB00D7"/>
    <w:rsid w:val="00EB0A4C"/>
    <w:rsid w:val="00EB0C0F"/>
    <w:rsid w:val="00EB370C"/>
    <w:rsid w:val="00EB3BFF"/>
    <w:rsid w:val="00EB4598"/>
    <w:rsid w:val="00EB4B22"/>
    <w:rsid w:val="00EB52CA"/>
    <w:rsid w:val="00EB6AE8"/>
    <w:rsid w:val="00EB79E2"/>
    <w:rsid w:val="00EC1B4B"/>
    <w:rsid w:val="00EC297F"/>
    <w:rsid w:val="00EC31B3"/>
    <w:rsid w:val="00EC5693"/>
    <w:rsid w:val="00EC68F2"/>
    <w:rsid w:val="00EC7C74"/>
    <w:rsid w:val="00ED08D2"/>
    <w:rsid w:val="00ED160F"/>
    <w:rsid w:val="00ED40C6"/>
    <w:rsid w:val="00ED4B92"/>
    <w:rsid w:val="00ED507C"/>
    <w:rsid w:val="00ED56DA"/>
    <w:rsid w:val="00ED5FD8"/>
    <w:rsid w:val="00ED669B"/>
    <w:rsid w:val="00EE0DBB"/>
    <w:rsid w:val="00EE2D7E"/>
    <w:rsid w:val="00EE60F0"/>
    <w:rsid w:val="00EE6583"/>
    <w:rsid w:val="00EF28BC"/>
    <w:rsid w:val="00EF3309"/>
    <w:rsid w:val="00EF4CB8"/>
    <w:rsid w:val="00EF53A5"/>
    <w:rsid w:val="00EF7A48"/>
    <w:rsid w:val="00F002AB"/>
    <w:rsid w:val="00F012CB"/>
    <w:rsid w:val="00F01E01"/>
    <w:rsid w:val="00F03BD0"/>
    <w:rsid w:val="00F03D2E"/>
    <w:rsid w:val="00F043D7"/>
    <w:rsid w:val="00F04732"/>
    <w:rsid w:val="00F0603C"/>
    <w:rsid w:val="00F06263"/>
    <w:rsid w:val="00F06E8B"/>
    <w:rsid w:val="00F07236"/>
    <w:rsid w:val="00F07C03"/>
    <w:rsid w:val="00F11C62"/>
    <w:rsid w:val="00F12311"/>
    <w:rsid w:val="00F12D10"/>
    <w:rsid w:val="00F13AAA"/>
    <w:rsid w:val="00F155B4"/>
    <w:rsid w:val="00F16CB4"/>
    <w:rsid w:val="00F17373"/>
    <w:rsid w:val="00F216E1"/>
    <w:rsid w:val="00F2305E"/>
    <w:rsid w:val="00F2311D"/>
    <w:rsid w:val="00F23F5A"/>
    <w:rsid w:val="00F25338"/>
    <w:rsid w:val="00F254CD"/>
    <w:rsid w:val="00F25FAA"/>
    <w:rsid w:val="00F2773F"/>
    <w:rsid w:val="00F32487"/>
    <w:rsid w:val="00F33F4F"/>
    <w:rsid w:val="00F34FC0"/>
    <w:rsid w:val="00F37ADB"/>
    <w:rsid w:val="00F408CC"/>
    <w:rsid w:val="00F40C90"/>
    <w:rsid w:val="00F41D32"/>
    <w:rsid w:val="00F424C8"/>
    <w:rsid w:val="00F42E97"/>
    <w:rsid w:val="00F44E25"/>
    <w:rsid w:val="00F46B8F"/>
    <w:rsid w:val="00F470E8"/>
    <w:rsid w:val="00F47740"/>
    <w:rsid w:val="00F47ED3"/>
    <w:rsid w:val="00F5086F"/>
    <w:rsid w:val="00F50B58"/>
    <w:rsid w:val="00F52B16"/>
    <w:rsid w:val="00F52E86"/>
    <w:rsid w:val="00F53416"/>
    <w:rsid w:val="00F534E2"/>
    <w:rsid w:val="00F53CF0"/>
    <w:rsid w:val="00F54BA4"/>
    <w:rsid w:val="00F570A1"/>
    <w:rsid w:val="00F57368"/>
    <w:rsid w:val="00F60807"/>
    <w:rsid w:val="00F60B1C"/>
    <w:rsid w:val="00F637F6"/>
    <w:rsid w:val="00F63BF9"/>
    <w:rsid w:val="00F65F28"/>
    <w:rsid w:val="00F675D6"/>
    <w:rsid w:val="00F7100C"/>
    <w:rsid w:val="00F719CE"/>
    <w:rsid w:val="00F740B5"/>
    <w:rsid w:val="00F75118"/>
    <w:rsid w:val="00F765B0"/>
    <w:rsid w:val="00F76A0A"/>
    <w:rsid w:val="00F76BCB"/>
    <w:rsid w:val="00F77506"/>
    <w:rsid w:val="00F77A35"/>
    <w:rsid w:val="00F77B80"/>
    <w:rsid w:val="00F82591"/>
    <w:rsid w:val="00F82742"/>
    <w:rsid w:val="00F82DAC"/>
    <w:rsid w:val="00F84848"/>
    <w:rsid w:val="00F85F58"/>
    <w:rsid w:val="00F901C5"/>
    <w:rsid w:val="00F9277C"/>
    <w:rsid w:val="00F92CFA"/>
    <w:rsid w:val="00F930AA"/>
    <w:rsid w:val="00F9445F"/>
    <w:rsid w:val="00F94911"/>
    <w:rsid w:val="00F951E3"/>
    <w:rsid w:val="00F957B5"/>
    <w:rsid w:val="00F966EB"/>
    <w:rsid w:val="00F96D5E"/>
    <w:rsid w:val="00FA0F66"/>
    <w:rsid w:val="00FA1377"/>
    <w:rsid w:val="00FA17BE"/>
    <w:rsid w:val="00FA2C6C"/>
    <w:rsid w:val="00FA3282"/>
    <w:rsid w:val="00FA3371"/>
    <w:rsid w:val="00FA5028"/>
    <w:rsid w:val="00FA55E9"/>
    <w:rsid w:val="00FA5FF4"/>
    <w:rsid w:val="00FB0869"/>
    <w:rsid w:val="00FB1FEB"/>
    <w:rsid w:val="00FB29F4"/>
    <w:rsid w:val="00FB348F"/>
    <w:rsid w:val="00FB3791"/>
    <w:rsid w:val="00FB3816"/>
    <w:rsid w:val="00FB43A2"/>
    <w:rsid w:val="00FB7EFF"/>
    <w:rsid w:val="00FC026E"/>
    <w:rsid w:val="00FC0F15"/>
    <w:rsid w:val="00FC3424"/>
    <w:rsid w:val="00FC3C50"/>
    <w:rsid w:val="00FC4C53"/>
    <w:rsid w:val="00FC50CC"/>
    <w:rsid w:val="00FC568D"/>
    <w:rsid w:val="00FC5770"/>
    <w:rsid w:val="00FC5844"/>
    <w:rsid w:val="00FC585C"/>
    <w:rsid w:val="00FC7C6B"/>
    <w:rsid w:val="00FC7FF0"/>
    <w:rsid w:val="00FD0324"/>
    <w:rsid w:val="00FD0C68"/>
    <w:rsid w:val="00FD15ED"/>
    <w:rsid w:val="00FD1830"/>
    <w:rsid w:val="00FD2FEC"/>
    <w:rsid w:val="00FD3716"/>
    <w:rsid w:val="00FD3745"/>
    <w:rsid w:val="00FD4180"/>
    <w:rsid w:val="00FD6862"/>
    <w:rsid w:val="00FD6E94"/>
    <w:rsid w:val="00FD6FA2"/>
    <w:rsid w:val="00FD7179"/>
    <w:rsid w:val="00FD7C5A"/>
    <w:rsid w:val="00FE1BD3"/>
    <w:rsid w:val="00FE1EE5"/>
    <w:rsid w:val="00FE2462"/>
    <w:rsid w:val="00FE249B"/>
    <w:rsid w:val="00FE2BDC"/>
    <w:rsid w:val="00FE2FE9"/>
    <w:rsid w:val="00FE318D"/>
    <w:rsid w:val="00FE3DEC"/>
    <w:rsid w:val="00FE64B0"/>
    <w:rsid w:val="00FE705C"/>
    <w:rsid w:val="00FE77F6"/>
    <w:rsid w:val="00FE7DAD"/>
    <w:rsid w:val="00FF0C04"/>
    <w:rsid w:val="00FF0CEC"/>
    <w:rsid w:val="00FF1124"/>
    <w:rsid w:val="00FF1A58"/>
    <w:rsid w:val="00FF35A1"/>
    <w:rsid w:val="00FF4541"/>
    <w:rsid w:val="00FF4BCE"/>
    <w:rsid w:val="00FF5613"/>
    <w:rsid w:val="00FF5BAA"/>
    <w:rsid w:val="00FF6327"/>
    <w:rsid w:val="00FF6B51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4755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8DA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578DA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A13C0D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6E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5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47552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unhideWhenUsed/>
    <w:rsid w:val="00487EF1"/>
    <w:rPr>
      <w:color w:val="0000FF"/>
      <w:u w:val="single"/>
    </w:rPr>
  </w:style>
  <w:style w:type="paragraph" w:customStyle="1" w:styleId="ConsPlusNormal">
    <w:name w:val="ConsPlusNormal"/>
    <w:rsid w:val="009809A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rsid w:val="009809A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header"/>
    <w:basedOn w:val="a"/>
    <w:link w:val="aa"/>
    <w:uiPriority w:val="99"/>
    <w:unhideWhenUsed/>
    <w:rsid w:val="00276E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6E00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276E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76E00"/>
    <w:rPr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3F2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8265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4755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8DA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578DA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A13C0D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6E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5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47552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unhideWhenUsed/>
    <w:rsid w:val="00487EF1"/>
    <w:rPr>
      <w:color w:val="0000FF"/>
      <w:u w:val="single"/>
    </w:rPr>
  </w:style>
  <w:style w:type="paragraph" w:customStyle="1" w:styleId="ConsPlusNormal">
    <w:name w:val="ConsPlusNormal"/>
    <w:rsid w:val="009809A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rsid w:val="009809A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header"/>
    <w:basedOn w:val="a"/>
    <w:link w:val="aa"/>
    <w:uiPriority w:val="99"/>
    <w:unhideWhenUsed/>
    <w:rsid w:val="00276E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6E00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276E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76E00"/>
    <w:rPr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3F2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8265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3957</CharactersWithSpaces>
  <SharedDoc>false</SharedDoc>
  <HLinks>
    <vt:vector size="6" baseType="variant">
      <vt:variant>
        <vt:i4>8323110</vt:i4>
      </vt:variant>
      <vt:variant>
        <vt:i4>0</vt:i4>
      </vt:variant>
      <vt:variant>
        <vt:i4>0</vt:i4>
      </vt:variant>
      <vt:variant>
        <vt:i4>5</vt:i4>
      </vt:variant>
      <vt:variant>
        <vt:lpwstr>http://tarif.pnzreg.ru/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353</cp:revision>
  <cp:lastPrinted>2018-05-21T07:54:00Z</cp:lastPrinted>
  <dcterms:created xsi:type="dcterms:W3CDTF">2018-01-26T06:35:00Z</dcterms:created>
  <dcterms:modified xsi:type="dcterms:W3CDTF">2018-05-22T14:16:00Z</dcterms:modified>
</cp:coreProperties>
</file>